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BDB6EF" w14:textId="77777777" w:rsidR="004B4686" w:rsidRDefault="00E73DFC">
      <w:pPr>
        <w:spacing w:after="0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ГРАФИК И УЧЕТ ПРОВЕДЕНИЯ ГЕНЕРАЛЬНЫХ УБОРОК ПОМЕЩЕНИЙ</w:t>
      </w:r>
    </w:p>
    <w:p w14:paraId="461FCE35" w14:textId="77777777" w:rsidR="004B4686" w:rsidRDefault="004B468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4D36A9DC" w14:textId="77777777" w:rsidR="004B4686" w:rsidRDefault="004B468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Style w:val="Style19"/>
        <w:tblW w:w="1524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534"/>
        <w:gridCol w:w="479"/>
        <w:gridCol w:w="480"/>
        <w:gridCol w:w="496"/>
        <w:gridCol w:w="496"/>
        <w:gridCol w:w="496"/>
        <w:gridCol w:w="496"/>
        <w:gridCol w:w="496"/>
        <w:gridCol w:w="496"/>
        <w:gridCol w:w="425"/>
        <w:gridCol w:w="426"/>
        <w:gridCol w:w="496"/>
        <w:gridCol w:w="496"/>
        <w:gridCol w:w="496"/>
        <w:gridCol w:w="496"/>
        <w:gridCol w:w="496"/>
        <w:gridCol w:w="497"/>
        <w:gridCol w:w="513"/>
        <w:gridCol w:w="513"/>
        <w:gridCol w:w="479"/>
        <w:gridCol w:w="479"/>
        <w:gridCol w:w="496"/>
        <w:gridCol w:w="496"/>
        <w:gridCol w:w="567"/>
        <w:gridCol w:w="567"/>
      </w:tblGrid>
      <w:tr w:rsidR="004B4686" w14:paraId="3557B395" w14:textId="77777777">
        <w:trPr>
          <w:trHeight w:val="495"/>
        </w:trPr>
        <w:tc>
          <w:tcPr>
            <w:tcW w:w="2835" w:type="dxa"/>
            <w:shd w:val="clear" w:color="auto" w:fill="D9D9D9"/>
          </w:tcPr>
          <w:p w14:paraId="451F3842" w14:textId="77777777" w:rsidR="004B4686" w:rsidRDefault="00E73DF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Помещение</w:t>
            </w:r>
          </w:p>
        </w:tc>
        <w:tc>
          <w:tcPr>
            <w:tcW w:w="534" w:type="dxa"/>
            <w:shd w:val="clear" w:color="auto" w:fill="D9D9D9"/>
          </w:tcPr>
          <w:p w14:paraId="59BE25ED" w14:textId="77777777" w:rsidR="004B4686" w:rsidRDefault="004B468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959" w:type="dxa"/>
            <w:gridSpan w:val="2"/>
            <w:tcBorders>
              <w:right w:val="single" w:sz="4" w:space="0" w:color="000000"/>
            </w:tcBorders>
            <w:shd w:val="clear" w:color="auto" w:fill="D9D9D9"/>
          </w:tcPr>
          <w:p w14:paraId="6EC1C8CA" w14:textId="77777777" w:rsidR="004B4686" w:rsidRDefault="00E73DF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Январь</w:t>
            </w:r>
          </w:p>
        </w:tc>
        <w:tc>
          <w:tcPr>
            <w:tcW w:w="992" w:type="dxa"/>
            <w:gridSpan w:val="2"/>
            <w:tcBorders>
              <w:left w:val="single" w:sz="4" w:space="0" w:color="000000"/>
            </w:tcBorders>
            <w:shd w:val="clear" w:color="auto" w:fill="D9D9D9"/>
          </w:tcPr>
          <w:p w14:paraId="1B40E977" w14:textId="77777777" w:rsidR="004B4686" w:rsidRDefault="00E73DF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Февраль</w:t>
            </w:r>
          </w:p>
        </w:tc>
        <w:tc>
          <w:tcPr>
            <w:tcW w:w="992" w:type="dxa"/>
            <w:gridSpan w:val="2"/>
            <w:tcBorders>
              <w:right w:val="single" w:sz="4" w:space="0" w:color="000000"/>
            </w:tcBorders>
            <w:shd w:val="clear" w:color="auto" w:fill="D9D9D9"/>
          </w:tcPr>
          <w:p w14:paraId="24494C47" w14:textId="77777777" w:rsidR="004B4686" w:rsidRDefault="00E73DF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Март</w:t>
            </w:r>
          </w:p>
        </w:tc>
        <w:tc>
          <w:tcPr>
            <w:tcW w:w="992" w:type="dxa"/>
            <w:gridSpan w:val="2"/>
            <w:tcBorders>
              <w:left w:val="single" w:sz="4" w:space="0" w:color="000000"/>
            </w:tcBorders>
            <w:shd w:val="clear" w:color="auto" w:fill="D9D9D9"/>
          </w:tcPr>
          <w:p w14:paraId="2B0015AA" w14:textId="77777777" w:rsidR="004B4686" w:rsidRDefault="00E73DF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Апрель</w:t>
            </w:r>
          </w:p>
        </w:tc>
        <w:tc>
          <w:tcPr>
            <w:tcW w:w="851" w:type="dxa"/>
            <w:gridSpan w:val="2"/>
            <w:tcBorders>
              <w:right w:val="single" w:sz="4" w:space="0" w:color="000000"/>
            </w:tcBorders>
            <w:shd w:val="clear" w:color="auto" w:fill="D9D9D9"/>
          </w:tcPr>
          <w:p w14:paraId="3D4BD461" w14:textId="77777777" w:rsidR="004B4686" w:rsidRDefault="00E73DF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Май</w:t>
            </w:r>
          </w:p>
        </w:tc>
        <w:tc>
          <w:tcPr>
            <w:tcW w:w="992" w:type="dxa"/>
            <w:gridSpan w:val="2"/>
            <w:tcBorders>
              <w:left w:val="single" w:sz="4" w:space="0" w:color="000000"/>
            </w:tcBorders>
            <w:shd w:val="clear" w:color="auto" w:fill="D9D9D9"/>
          </w:tcPr>
          <w:p w14:paraId="211F5ADE" w14:textId="77777777" w:rsidR="004B4686" w:rsidRDefault="00E73DF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Июнь</w:t>
            </w:r>
          </w:p>
        </w:tc>
        <w:tc>
          <w:tcPr>
            <w:tcW w:w="992" w:type="dxa"/>
            <w:gridSpan w:val="2"/>
            <w:shd w:val="clear" w:color="auto" w:fill="D9D9D9"/>
          </w:tcPr>
          <w:p w14:paraId="4AEDB104" w14:textId="77777777" w:rsidR="004B4686" w:rsidRDefault="00E73DF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Июль</w:t>
            </w:r>
          </w:p>
        </w:tc>
        <w:tc>
          <w:tcPr>
            <w:tcW w:w="993" w:type="dxa"/>
            <w:gridSpan w:val="2"/>
            <w:shd w:val="clear" w:color="auto" w:fill="D9D9D9"/>
          </w:tcPr>
          <w:p w14:paraId="1BACD367" w14:textId="77777777" w:rsidR="004B4686" w:rsidRDefault="00E73DF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Август</w:t>
            </w:r>
          </w:p>
        </w:tc>
        <w:tc>
          <w:tcPr>
            <w:tcW w:w="1026" w:type="dxa"/>
            <w:gridSpan w:val="2"/>
            <w:shd w:val="clear" w:color="auto" w:fill="D9D9D9"/>
          </w:tcPr>
          <w:p w14:paraId="5036CDF0" w14:textId="77777777" w:rsidR="004B4686" w:rsidRDefault="00E73DF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Сентябрь</w:t>
            </w:r>
          </w:p>
        </w:tc>
        <w:tc>
          <w:tcPr>
            <w:tcW w:w="958" w:type="dxa"/>
            <w:gridSpan w:val="2"/>
            <w:shd w:val="clear" w:color="auto" w:fill="D9D9D9"/>
          </w:tcPr>
          <w:p w14:paraId="618760E1" w14:textId="77777777" w:rsidR="004B4686" w:rsidRDefault="00E73DF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Октябрь</w:t>
            </w:r>
          </w:p>
        </w:tc>
        <w:tc>
          <w:tcPr>
            <w:tcW w:w="992" w:type="dxa"/>
            <w:gridSpan w:val="2"/>
            <w:shd w:val="clear" w:color="auto" w:fill="D9D9D9"/>
          </w:tcPr>
          <w:p w14:paraId="219C78C6" w14:textId="77777777" w:rsidR="004B4686" w:rsidRDefault="00E73DF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Ноябрь</w:t>
            </w:r>
          </w:p>
        </w:tc>
        <w:tc>
          <w:tcPr>
            <w:tcW w:w="1134" w:type="dxa"/>
            <w:gridSpan w:val="2"/>
            <w:shd w:val="clear" w:color="auto" w:fill="D9D9D9"/>
          </w:tcPr>
          <w:p w14:paraId="0AD20007" w14:textId="77777777" w:rsidR="004B4686" w:rsidRDefault="00E73DF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Декабрь</w:t>
            </w:r>
          </w:p>
        </w:tc>
      </w:tr>
      <w:tr w:rsidR="004B4686" w14:paraId="3A33140C" w14:textId="77777777">
        <w:trPr>
          <w:trHeight w:val="338"/>
        </w:trPr>
        <w:tc>
          <w:tcPr>
            <w:tcW w:w="2835" w:type="dxa"/>
            <w:vMerge w:val="restart"/>
            <w:vAlign w:val="center"/>
          </w:tcPr>
          <w:p w14:paraId="009126F6" w14:textId="77777777" w:rsidR="004B4686" w:rsidRDefault="00E73DF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Производственный цех</w:t>
            </w:r>
          </w:p>
        </w:tc>
        <w:tc>
          <w:tcPr>
            <w:tcW w:w="534" w:type="dxa"/>
          </w:tcPr>
          <w:p w14:paraId="5B9057F3" w14:textId="77777777" w:rsidR="004B4686" w:rsidRDefault="00E73DF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П</w:t>
            </w:r>
          </w:p>
        </w:tc>
        <w:tc>
          <w:tcPr>
            <w:tcW w:w="479" w:type="dxa"/>
            <w:tcBorders>
              <w:right w:val="single" w:sz="4" w:space="0" w:color="000000"/>
            </w:tcBorders>
          </w:tcPr>
          <w:p w14:paraId="4B8AE20A" w14:textId="77777777" w:rsidR="004B4686" w:rsidRDefault="004B468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80" w:type="dxa"/>
            <w:tcBorders>
              <w:right w:val="single" w:sz="4" w:space="0" w:color="000000"/>
            </w:tcBorders>
          </w:tcPr>
          <w:p w14:paraId="2A0E79FE" w14:textId="77777777" w:rsidR="004B4686" w:rsidRDefault="004B468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96" w:type="dxa"/>
            <w:tcBorders>
              <w:left w:val="single" w:sz="4" w:space="0" w:color="000000"/>
            </w:tcBorders>
          </w:tcPr>
          <w:p w14:paraId="086ACF62" w14:textId="77777777" w:rsidR="004B4686" w:rsidRDefault="004B468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96" w:type="dxa"/>
            <w:tcBorders>
              <w:left w:val="single" w:sz="4" w:space="0" w:color="000000"/>
            </w:tcBorders>
          </w:tcPr>
          <w:p w14:paraId="04A2885F" w14:textId="77777777" w:rsidR="004B4686" w:rsidRDefault="004B468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96" w:type="dxa"/>
            <w:tcBorders>
              <w:right w:val="single" w:sz="4" w:space="0" w:color="000000"/>
            </w:tcBorders>
          </w:tcPr>
          <w:p w14:paraId="6A56469A" w14:textId="77777777" w:rsidR="004B4686" w:rsidRDefault="004B468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96" w:type="dxa"/>
            <w:tcBorders>
              <w:right w:val="single" w:sz="4" w:space="0" w:color="000000"/>
            </w:tcBorders>
          </w:tcPr>
          <w:p w14:paraId="0ADF7497" w14:textId="77777777" w:rsidR="004B4686" w:rsidRDefault="004B468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96" w:type="dxa"/>
            <w:tcBorders>
              <w:left w:val="single" w:sz="4" w:space="0" w:color="000000"/>
            </w:tcBorders>
          </w:tcPr>
          <w:p w14:paraId="398874E3" w14:textId="77777777" w:rsidR="004B4686" w:rsidRDefault="004B468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96" w:type="dxa"/>
            <w:tcBorders>
              <w:left w:val="single" w:sz="4" w:space="0" w:color="000000"/>
            </w:tcBorders>
          </w:tcPr>
          <w:p w14:paraId="42F8EC80" w14:textId="77777777" w:rsidR="004B4686" w:rsidRDefault="004B468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tcBorders>
              <w:right w:val="single" w:sz="4" w:space="0" w:color="000000"/>
            </w:tcBorders>
          </w:tcPr>
          <w:p w14:paraId="6295C1A4" w14:textId="77777777" w:rsidR="004B4686" w:rsidRDefault="004B468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26" w:type="dxa"/>
            <w:tcBorders>
              <w:right w:val="single" w:sz="4" w:space="0" w:color="000000"/>
            </w:tcBorders>
          </w:tcPr>
          <w:p w14:paraId="263293EF" w14:textId="77777777" w:rsidR="004B4686" w:rsidRDefault="004B468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96" w:type="dxa"/>
            <w:tcBorders>
              <w:left w:val="single" w:sz="4" w:space="0" w:color="000000"/>
            </w:tcBorders>
          </w:tcPr>
          <w:p w14:paraId="7D620C1D" w14:textId="77777777" w:rsidR="004B4686" w:rsidRDefault="004B468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96" w:type="dxa"/>
            <w:tcBorders>
              <w:left w:val="single" w:sz="4" w:space="0" w:color="000000"/>
            </w:tcBorders>
          </w:tcPr>
          <w:p w14:paraId="3577C200" w14:textId="77777777" w:rsidR="004B4686" w:rsidRDefault="004B468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96" w:type="dxa"/>
          </w:tcPr>
          <w:p w14:paraId="4E5A5171" w14:textId="77777777" w:rsidR="004B4686" w:rsidRDefault="004B468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96" w:type="dxa"/>
          </w:tcPr>
          <w:p w14:paraId="79F334EA" w14:textId="77777777" w:rsidR="004B4686" w:rsidRDefault="004B468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96" w:type="dxa"/>
          </w:tcPr>
          <w:p w14:paraId="0241DF2F" w14:textId="77777777" w:rsidR="004B4686" w:rsidRDefault="004B468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97" w:type="dxa"/>
          </w:tcPr>
          <w:p w14:paraId="341BD063" w14:textId="77777777" w:rsidR="004B4686" w:rsidRDefault="004B468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513" w:type="dxa"/>
          </w:tcPr>
          <w:p w14:paraId="2A16364B" w14:textId="77777777" w:rsidR="004B4686" w:rsidRDefault="004B468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513" w:type="dxa"/>
          </w:tcPr>
          <w:p w14:paraId="312D9AF0" w14:textId="77777777" w:rsidR="004B4686" w:rsidRDefault="004B468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79" w:type="dxa"/>
          </w:tcPr>
          <w:p w14:paraId="3D9DABCD" w14:textId="77777777" w:rsidR="004B4686" w:rsidRDefault="004B468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79" w:type="dxa"/>
          </w:tcPr>
          <w:p w14:paraId="64D49D4E" w14:textId="77777777" w:rsidR="004B4686" w:rsidRDefault="004B468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96" w:type="dxa"/>
          </w:tcPr>
          <w:p w14:paraId="4BA39E44" w14:textId="77777777" w:rsidR="004B4686" w:rsidRDefault="004B468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96" w:type="dxa"/>
          </w:tcPr>
          <w:p w14:paraId="5EFB63E1" w14:textId="77777777" w:rsidR="004B4686" w:rsidRDefault="004B468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</w:tcPr>
          <w:p w14:paraId="6D338C06" w14:textId="77777777" w:rsidR="004B4686" w:rsidRDefault="004B468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</w:tcPr>
          <w:p w14:paraId="6D8FA17C" w14:textId="77777777" w:rsidR="004B4686" w:rsidRDefault="004B468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</w:tr>
      <w:tr w:rsidR="004B4686" w14:paraId="1BCA39A3" w14:textId="77777777">
        <w:trPr>
          <w:trHeight w:val="414"/>
        </w:trPr>
        <w:tc>
          <w:tcPr>
            <w:tcW w:w="2835" w:type="dxa"/>
            <w:vMerge/>
            <w:vAlign w:val="center"/>
          </w:tcPr>
          <w:p w14:paraId="5494EFE4" w14:textId="77777777" w:rsidR="004B4686" w:rsidRDefault="004B4686">
            <w:pPr>
              <w:widowControl w:val="0"/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534" w:type="dxa"/>
          </w:tcPr>
          <w:p w14:paraId="70C3EE5E" w14:textId="77777777" w:rsidR="004B4686" w:rsidRDefault="00E73DF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Ф</w:t>
            </w:r>
          </w:p>
        </w:tc>
        <w:tc>
          <w:tcPr>
            <w:tcW w:w="479" w:type="dxa"/>
            <w:tcBorders>
              <w:right w:val="single" w:sz="4" w:space="0" w:color="000000"/>
            </w:tcBorders>
          </w:tcPr>
          <w:p w14:paraId="279C859C" w14:textId="77777777" w:rsidR="004B4686" w:rsidRDefault="004B468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80" w:type="dxa"/>
            <w:tcBorders>
              <w:right w:val="single" w:sz="4" w:space="0" w:color="000000"/>
            </w:tcBorders>
          </w:tcPr>
          <w:p w14:paraId="3ABE7615" w14:textId="77777777" w:rsidR="004B4686" w:rsidRDefault="004B468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96" w:type="dxa"/>
            <w:tcBorders>
              <w:left w:val="single" w:sz="4" w:space="0" w:color="000000"/>
            </w:tcBorders>
          </w:tcPr>
          <w:p w14:paraId="37C4D740" w14:textId="77777777" w:rsidR="004B4686" w:rsidRDefault="004B468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96" w:type="dxa"/>
            <w:tcBorders>
              <w:left w:val="single" w:sz="4" w:space="0" w:color="000000"/>
            </w:tcBorders>
          </w:tcPr>
          <w:p w14:paraId="15828101" w14:textId="77777777" w:rsidR="004B4686" w:rsidRDefault="004B468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96" w:type="dxa"/>
            <w:tcBorders>
              <w:right w:val="single" w:sz="4" w:space="0" w:color="000000"/>
            </w:tcBorders>
          </w:tcPr>
          <w:p w14:paraId="4A9BB32B" w14:textId="77777777" w:rsidR="004B4686" w:rsidRDefault="004B468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96" w:type="dxa"/>
            <w:tcBorders>
              <w:right w:val="single" w:sz="4" w:space="0" w:color="000000"/>
            </w:tcBorders>
          </w:tcPr>
          <w:p w14:paraId="52354E1D" w14:textId="77777777" w:rsidR="004B4686" w:rsidRDefault="004B468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96" w:type="dxa"/>
            <w:tcBorders>
              <w:left w:val="single" w:sz="4" w:space="0" w:color="000000"/>
            </w:tcBorders>
          </w:tcPr>
          <w:p w14:paraId="6202920A" w14:textId="77777777" w:rsidR="004B4686" w:rsidRDefault="004B468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96" w:type="dxa"/>
            <w:tcBorders>
              <w:left w:val="single" w:sz="4" w:space="0" w:color="000000"/>
            </w:tcBorders>
          </w:tcPr>
          <w:p w14:paraId="17A96BDE" w14:textId="77777777" w:rsidR="004B4686" w:rsidRDefault="004B468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tcBorders>
              <w:right w:val="single" w:sz="4" w:space="0" w:color="000000"/>
            </w:tcBorders>
          </w:tcPr>
          <w:p w14:paraId="599BDC25" w14:textId="77777777" w:rsidR="004B4686" w:rsidRDefault="004B468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26" w:type="dxa"/>
            <w:tcBorders>
              <w:right w:val="single" w:sz="4" w:space="0" w:color="000000"/>
            </w:tcBorders>
          </w:tcPr>
          <w:p w14:paraId="4B594FA2" w14:textId="77777777" w:rsidR="004B4686" w:rsidRDefault="004B468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96" w:type="dxa"/>
            <w:tcBorders>
              <w:left w:val="single" w:sz="4" w:space="0" w:color="000000"/>
            </w:tcBorders>
          </w:tcPr>
          <w:p w14:paraId="3C50CBAC" w14:textId="77777777" w:rsidR="004B4686" w:rsidRDefault="004B468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96" w:type="dxa"/>
            <w:tcBorders>
              <w:left w:val="single" w:sz="4" w:space="0" w:color="000000"/>
            </w:tcBorders>
          </w:tcPr>
          <w:p w14:paraId="02A26CD1" w14:textId="77777777" w:rsidR="004B4686" w:rsidRDefault="004B468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96" w:type="dxa"/>
          </w:tcPr>
          <w:p w14:paraId="2C352D8C" w14:textId="77777777" w:rsidR="004B4686" w:rsidRDefault="004B468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96" w:type="dxa"/>
          </w:tcPr>
          <w:p w14:paraId="0F21205E" w14:textId="77777777" w:rsidR="004B4686" w:rsidRDefault="004B468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96" w:type="dxa"/>
          </w:tcPr>
          <w:p w14:paraId="04E36BBA" w14:textId="77777777" w:rsidR="004B4686" w:rsidRDefault="004B468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97" w:type="dxa"/>
          </w:tcPr>
          <w:p w14:paraId="23A86D2E" w14:textId="77777777" w:rsidR="004B4686" w:rsidRDefault="004B468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513" w:type="dxa"/>
          </w:tcPr>
          <w:p w14:paraId="0F713071" w14:textId="77777777" w:rsidR="004B4686" w:rsidRDefault="004B468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513" w:type="dxa"/>
          </w:tcPr>
          <w:p w14:paraId="045C1168" w14:textId="77777777" w:rsidR="004B4686" w:rsidRDefault="004B468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79" w:type="dxa"/>
          </w:tcPr>
          <w:p w14:paraId="5B1478A7" w14:textId="77777777" w:rsidR="004B4686" w:rsidRDefault="004B468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79" w:type="dxa"/>
          </w:tcPr>
          <w:p w14:paraId="3B658F83" w14:textId="77777777" w:rsidR="004B4686" w:rsidRDefault="004B468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96" w:type="dxa"/>
          </w:tcPr>
          <w:p w14:paraId="423F5D32" w14:textId="77777777" w:rsidR="004B4686" w:rsidRDefault="004B468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96" w:type="dxa"/>
          </w:tcPr>
          <w:p w14:paraId="13E72161" w14:textId="77777777" w:rsidR="004B4686" w:rsidRDefault="004B468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</w:tcPr>
          <w:p w14:paraId="24F85464" w14:textId="77777777" w:rsidR="004B4686" w:rsidRDefault="004B468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</w:tcPr>
          <w:p w14:paraId="65CA451C" w14:textId="77777777" w:rsidR="004B4686" w:rsidRDefault="004B468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</w:tr>
      <w:tr w:rsidR="004B4686" w14:paraId="197FE8E2" w14:textId="77777777">
        <w:trPr>
          <w:trHeight w:val="414"/>
        </w:trPr>
        <w:tc>
          <w:tcPr>
            <w:tcW w:w="2835" w:type="dxa"/>
            <w:vMerge w:val="restart"/>
            <w:vAlign w:val="center"/>
          </w:tcPr>
          <w:p w14:paraId="3811DC5C" w14:textId="77777777" w:rsidR="004B4686" w:rsidRDefault="004B468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34" w:type="dxa"/>
          </w:tcPr>
          <w:p w14:paraId="203F8D77" w14:textId="77777777" w:rsidR="004B4686" w:rsidRDefault="00E73DF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П</w:t>
            </w:r>
          </w:p>
        </w:tc>
        <w:tc>
          <w:tcPr>
            <w:tcW w:w="479" w:type="dxa"/>
            <w:tcBorders>
              <w:right w:val="single" w:sz="4" w:space="0" w:color="000000"/>
            </w:tcBorders>
          </w:tcPr>
          <w:p w14:paraId="4122D21E" w14:textId="77777777" w:rsidR="004B4686" w:rsidRDefault="004B468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80" w:type="dxa"/>
            <w:tcBorders>
              <w:right w:val="single" w:sz="4" w:space="0" w:color="000000"/>
            </w:tcBorders>
          </w:tcPr>
          <w:p w14:paraId="6FE3921A" w14:textId="77777777" w:rsidR="004B4686" w:rsidRDefault="004B468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96" w:type="dxa"/>
            <w:tcBorders>
              <w:left w:val="single" w:sz="4" w:space="0" w:color="000000"/>
            </w:tcBorders>
          </w:tcPr>
          <w:p w14:paraId="0868DB0C" w14:textId="77777777" w:rsidR="004B4686" w:rsidRDefault="004B468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96" w:type="dxa"/>
            <w:tcBorders>
              <w:left w:val="single" w:sz="4" w:space="0" w:color="000000"/>
            </w:tcBorders>
          </w:tcPr>
          <w:p w14:paraId="39A8088B" w14:textId="77777777" w:rsidR="004B4686" w:rsidRDefault="004B468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96" w:type="dxa"/>
            <w:tcBorders>
              <w:right w:val="single" w:sz="4" w:space="0" w:color="000000"/>
            </w:tcBorders>
          </w:tcPr>
          <w:p w14:paraId="7E5C8446" w14:textId="77777777" w:rsidR="004B4686" w:rsidRDefault="004B468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96" w:type="dxa"/>
            <w:tcBorders>
              <w:right w:val="single" w:sz="4" w:space="0" w:color="000000"/>
            </w:tcBorders>
          </w:tcPr>
          <w:p w14:paraId="3E4B7215" w14:textId="77777777" w:rsidR="004B4686" w:rsidRDefault="004B468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96" w:type="dxa"/>
            <w:tcBorders>
              <w:left w:val="single" w:sz="4" w:space="0" w:color="000000"/>
            </w:tcBorders>
          </w:tcPr>
          <w:p w14:paraId="6F6464D2" w14:textId="77777777" w:rsidR="004B4686" w:rsidRDefault="004B468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96" w:type="dxa"/>
            <w:tcBorders>
              <w:left w:val="single" w:sz="4" w:space="0" w:color="000000"/>
            </w:tcBorders>
          </w:tcPr>
          <w:p w14:paraId="797CBA48" w14:textId="77777777" w:rsidR="004B4686" w:rsidRDefault="004B468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tcBorders>
              <w:right w:val="single" w:sz="4" w:space="0" w:color="000000"/>
            </w:tcBorders>
          </w:tcPr>
          <w:p w14:paraId="41034EDF" w14:textId="77777777" w:rsidR="004B4686" w:rsidRDefault="004B468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26" w:type="dxa"/>
            <w:tcBorders>
              <w:right w:val="single" w:sz="4" w:space="0" w:color="000000"/>
            </w:tcBorders>
          </w:tcPr>
          <w:p w14:paraId="36F59E73" w14:textId="77777777" w:rsidR="004B4686" w:rsidRDefault="004B468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96" w:type="dxa"/>
            <w:tcBorders>
              <w:left w:val="single" w:sz="4" w:space="0" w:color="000000"/>
            </w:tcBorders>
          </w:tcPr>
          <w:p w14:paraId="07CC68AA" w14:textId="77777777" w:rsidR="004B4686" w:rsidRDefault="004B468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96" w:type="dxa"/>
            <w:tcBorders>
              <w:left w:val="single" w:sz="4" w:space="0" w:color="000000"/>
            </w:tcBorders>
          </w:tcPr>
          <w:p w14:paraId="47D7EECA" w14:textId="77777777" w:rsidR="004B4686" w:rsidRDefault="004B468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96" w:type="dxa"/>
          </w:tcPr>
          <w:p w14:paraId="41F09B97" w14:textId="77777777" w:rsidR="004B4686" w:rsidRDefault="004B468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96" w:type="dxa"/>
          </w:tcPr>
          <w:p w14:paraId="468DD263" w14:textId="77777777" w:rsidR="004B4686" w:rsidRDefault="004B468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96" w:type="dxa"/>
          </w:tcPr>
          <w:p w14:paraId="49CCF455" w14:textId="77777777" w:rsidR="004B4686" w:rsidRDefault="004B468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97" w:type="dxa"/>
          </w:tcPr>
          <w:p w14:paraId="56C64EF3" w14:textId="77777777" w:rsidR="004B4686" w:rsidRDefault="004B468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513" w:type="dxa"/>
          </w:tcPr>
          <w:p w14:paraId="10CF939A" w14:textId="77777777" w:rsidR="004B4686" w:rsidRDefault="004B468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513" w:type="dxa"/>
          </w:tcPr>
          <w:p w14:paraId="065E2DD3" w14:textId="77777777" w:rsidR="004B4686" w:rsidRDefault="004B468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79" w:type="dxa"/>
          </w:tcPr>
          <w:p w14:paraId="6610B7F0" w14:textId="77777777" w:rsidR="004B4686" w:rsidRDefault="004B468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79" w:type="dxa"/>
          </w:tcPr>
          <w:p w14:paraId="2A6D6C8C" w14:textId="77777777" w:rsidR="004B4686" w:rsidRDefault="004B468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96" w:type="dxa"/>
          </w:tcPr>
          <w:p w14:paraId="42EA0216" w14:textId="77777777" w:rsidR="004B4686" w:rsidRDefault="004B468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96" w:type="dxa"/>
          </w:tcPr>
          <w:p w14:paraId="265EEDEB" w14:textId="77777777" w:rsidR="004B4686" w:rsidRDefault="004B468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</w:tcPr>
          <w:p w14:paraId="22DA27BD" w14:textId="77777777" w:rsidR="004B4686" w:rsidRDefault="004B468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</w:tcPr>
          <w:p w14:paraId="26334F8F" w14:textId="77777777" w:rsidR="004B4686" w:rsidRDefault="004B468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</w:tr>
      <w:tr w:rsidR="004B4686" w14:paraId="4DE0CBA4" w14:textId="77777777">
        <w:trPr>
          <w:trHeight w:val="414"/>
        </w:trPr>
        <w:tc>
          <w:tcPr>
            <w:tcW w:w="2835" w:type="dxa"/>
            <w:vMerge/>
            <w:vAlign w:val="center"/>
          </w:tcPr>
          <w:p w14:paraId="5B15E7F6" w14:textId="77777777" w:rsidR="004B4686" w:rsidRDefault="004B4686">
            <w:pPr>
              <w:widowControl w:val="0"/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534" w:type="dxa"/>
          </w:tcPr>
          <w:p w14:paraId="7270BB9B" w14:textId="77777777" w:rsidR="004B4686" w:rsidRDefault="00E73DF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Ф</w:t>
            </w:r>
          </w:p>
        </w:tc>
        <w:tc>
          <w:tcPr>
            <w:tcW w:w="479" w:type="dxa"/>
            <w:tcBorders>
              <w:right w:val="single" w:sz="4" w:space="0" w:color="000000"/>
            </w:tcBorders>
          </w:tcPr>
          <w:p w14:paraId="69DA1115" w14:textId="77777777" w:rsidR="004B4686" w:rsidRDefault="004B468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80" w:type="dxa"/>
            <w:tcBorders>
              <w:right w:val="single" w:sz="4" w:space="0" w:color="000000"/>
            </w:tcBorders>
          </w:tcPr>
          <w:p w14:paraId="6DCE427F" w14:textId="77777777" w:rsidR="004B4686" w:rsidRDefault="004B468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96" w:type="dxa"/>
            <w:tcBorders>
              <w:left w:val="single" w:sz="4" w:space="0" w:color="000000"/>
            </w:tcBorders>
          </w:tcPr>
          <w:p w14:paraId="1CD9E33F" w14:textId="77777777" w:rsidR="004B4686" w:rsidRDefault="004B468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96" w:type="dxa"/>
            <w:tcBorders>
              <w:left w:val="single" w:sz="4" w:space="0" w:color="000000"/>
            </w:tcBorders>
          </w:tcPr>
          <w:p w14:paraId="6DEFAAF2" w14:textId="77777777" w:rsidR="004B4686" w:rsidRDefault="004B468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96" w:type="dxa"/>
            <w:tcBorders>
              <w:right w:val="single" w:sz="4" w:space="0" w:color="000000"/>
            </w:tcBorders>
          </w:tcPr>
          <w:p w14:paraId="1E7DF58F" w14:textId="77777777" w:rsidR="004B4686" w:rsidRDefault="004B468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96" w:type="dxa"/>
            <w:tcBorders>
              <w:right w:val="single" w:sz="4" w:space="0" w:color="000000"/>
            </w:tcBorders>
          </w:tcPr>
          <w:p w14:paraId="61423B4D" w14:textId="77777777" w:rsidR="004B4686" w:rsidRDefault="004B468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96" w:type="dxa"/>
            <w:tcBorders>
              <w:left w:val="single" w:sz="4" w:space="0" w:color="000000"/>
            </w:tcBorders>
          </w:tcPr>
          <w:p w14:paraId="44E9D655" w14:textId="77777777" w:rsidR="004B4686" w:rsidRDefault="004B468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96" w:type="dxa"/>
            <w:tcBorders>
              <w:left w:val="single" w:sz="4" w:space="0" w:color="000000"/>
            </w:tcBorders>
          </w:tcPr>
          <w:p w14:paraId="59D06128" w14:textId="77777777" w:rsidR="004B4686" w:rsidRDefault="004B468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tcBorders>
              <w:right w:val="single" w:sz="4" w:space="0" w:color="000000"/>
            </w:tcBorders>
          </w:tcPr>
          <w:p w14:paraId="2A2C130D" w14:textId="77777777" w:rsidR="004B4686" w:rsidRDefault="004B468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26" w:type="dxa"/>
            <w:tcBorders>
              <w:right w:val="single" w:sz="4" w:space="0" w:color="000000"/>
            </w:tcBorders>
          </w:tcPr>
          <w:p w14:paraId="77E39331" w14:textId="77777777" w:rsidR="004B4686" w:rsidRDefault="004B468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96" w:type="dxa"/>
            <w:tcBorders>
              <w:left w:val="single" w:sz="4" w:space="0" w:color="000000"/>
            </w:tcBorders>
          </w:tcPr>
          <w:p w14:paraId="7092A4DA" w14:textId="77777777" w:rsidR="004B4686" w:rsidRDefault="004B468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96" w:type="dxa"/>
            <w:tcBorders>
              <w:left w:val="single" w:sz="4" w:space="0" w:color="000000"/>
            </w:tcBorders>
          </w:tcPr>
          <w:p w14:paraId="44CB2852" w14:textId="77777777" w:rsidR="004B4686" w:rsidRDefault="004B468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96" w:type="dxa"/>
          </w:tcPr>
          <w:p w14:paraId="40D6A5A2" w14:textId="77777777" w:rsidR="004B4686" w:rsidRDefault="004B468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96" w:type="dxa"/>
          </w:tcPr>
          <w:p w14:paraId="059D1B83" w14:textId="77777777" w:rsidR="004B4686" w:rsidRDefault="004B468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96" w:type="dxa"/>
          </w:tcPr>
          <w:p w14:paraId="77351407" w14:textId="77777777" w:rsidR="004B4686" w:rsidRDefault="004B468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97" w:type="dxa"/>
          </w:tcPr>
          <w:p w14:paraId="4A4E4D86" w14:textId="77777777" w:rsidR="004B4686" w:rsidRDefault="004B468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513" w:type="dxa"/>
          </w:tcPr>
          <w:p w14:paraId="3900E69F" w14:textId="77777777" w:rsidR="004B4686" w:rsidRDefault="004B468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513" w:type="dxa"/>
          </w:tcPr>
          <w:p w14:paraId="729C2C8A" w14:textId="77777777" w:rsidR="004B4686" w:rsidRDefault="004B468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79" w:type="dxa"/>
          </w:tcPr>
          <w:p w14:paraId="6C658E9C" w14:textId="77777777" w:rsidR="004B4686" w:rsidRDefault="004B468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79" w:type="dxa"/>
          </w:tcPr>
          <w:p w14:paraId="0F1CE6D8" w14:textId="77777777" w:rsidR="004B4686" w:rsidRDefault="004B468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96" w:type="dxa"/>
          </w:tcPr>
          <w:p w14:paraId="62D09CCC" w14:textId="77777777" w:rsidR="004B4686" w:rsidRDefault="004B468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96" w:type="dxa"/>
          </w:tcPr>
          <w:p w14:paraId="781C1E04" w14:textId="77777777" w:rsidR="004B4686" w:rsidRDefault="004B468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</w:tcPr>
          <w:p w14:paraId="69B86C79" w14:textId="77777777" w:rsidR="004B4686" w:rsidRDefault="004B468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</w:tcPr>
          <w:p w14:paraId="632642E2" w14:textId="77777777" w:rsidR="004B4686" w:rsidRDefault="004B468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</w:tr>
      <w:tr w:rsidR="004B4686" w14:paraId="7FB2B283" w14:textId="77777777">
        <w:trPr>
          <w:trHeight w:val="414"/>
        </w:trPr>
        <w:tc>
          <w:tcPr>
            <w:tcW w:w="2835" w:type="dxa"/>
            <w:vMerge w:val="restart"/>
            <w:vAlign w:val="center"/>
          </w:tcPr>
          <w:p w14:paraId="43F12FDD" w14:textId="77777777" w:rsidR="004B4686" w:rsidRDefault="004B468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34" w:type="dxa"/>
          </w:tcPr>
          <w:p w14:paraId="16C61099" w14:textId="77777777" w:rsidR="004B4686" w:rsidRDefault="00E73DF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П</w:t>
            </w:r>
          </w:p>
        </w:tc>
        <w:tc>
          <w:tcPr>
            <w:tcW w:w="479" w:type="dxa"/>
            <w:tcBorders>
              <w:right w:val="single" w:sz="4" w:space="0" w:color="000000"/>
            </w:tcBorders>
          </w:tcPr>
          <w:p w14:paraId="477772DB" w14:textId="77777777" w:rsidR="004B4686" w:rsidRDefault="004B468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80" w:type="dxa"/>
            <w:tcBorders>
              <w:right w:val="single" w:sz="4" w:space="0" w:color="000000"/>
            </w:tcBorders>
          </w:tcPr>
          <w:p w14:paraId="4C7E1B04" w14:textId="77777777" w:rsidR="004B4686" w:rsidRDefault="004B468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96" w:type="dxa"/>
            <w:tcBorders>
              <w:left w:val="single" w:sz="4" w:space="0" w:color="000000"/>
            </w:tcBorders>
          </w:tcPr>
          <w:p w14:paraId="1CDF5208" w14:textId="77777777" w:rsidR="004B4686" w:rsidRDefault="004B468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96" w:type="dxa"/>
            <w:tcBorders>
              <w:left w:val="single" w:sz="4" w:space="0" w:color="000000"/>
            </w:tcBorders>
          </w:tcPr>
          <w:p w14:paraId="3E5AADC3" w14:textId="77777777" w:rsidR="004B4686" w:rsidRDefault="004B468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96" w:type="dxa"/>
            <w:tcBorders>
              <w:right w:val="single" w:sz="4" w:space="0" w:color="000000"/>
            </w:tcBorders>
          </w:tcPr>
          <w:p w14:paraId="37C8D5CD" w14:textId="77777777" w:rsidR="004B4686" w:rsidRDefault="004B468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96" w:type="dxa"/>
            <w:tcBorders>
              <w:right w:val="single" w:sz="4" w:space="0" w:color="000000"/>
            </w:tcBorders>
          </w:tcPr>
          <w:p w14:paraId="2EBEE9A6" w14:textId="77777777" w:rsidR="004B4686" w:rsidRDefault="004B468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96" w:type="dxa"/>
            <w:tcBorders>
              <w:left w:val="single" w:sz="4" w:space="0" w:color="000000"/>
            </w:tcBorders>
          </w:tcPr>
          <w:p w14:paraId="6D16466A" w14:textId="77777777" w:rsidR="004B4686" w:rsidRDefault="004B468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96" w:type="dxa"/>
            <w:tcBorders>
              <w:left w:val="single" w:sz="4" w:space="0" w:color="000000"/>
            </w:tcBorders>
          </w:tcPr>
          <w:p w14:paraId="0A984ACB" w14:textId="77777777" w:rsidR="004B4686" w:rsidRDefault="004B468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tcBorders>
              <w:right w:val="single" w:sz="4" w:space="0" w:color="000000"/>
            </w:tcBorders>
          </w:tcPr>
          <w:p w14:paraId="0F7A1202" w14:textId="77777777" w:rsidR="004B4686" w:rsidRDefault="004B468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26" w:type="dxa"/>
            <w:tcBorders>
              <w:right w:val="single" w:sz="4" w:space="0" w:color="000000"/>
            </w:tcBorders>
          </w:tcPr>
          <w:p w14:paraId="59119C69" w14:textId="77777777" w:rsidR="004B4686" w:rsidRDefault="004B468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96" w:type="dxa"/>
            <w:tcBorders>
              <w:left w:val="single" w:sz="4" w:space="0" w:color="000000"/>
            </w:tcBorders>
          </w:tcPr>
          <w:p w14:paraId="13AA3F24" w14:textId="77777777" w:rsidR="004B4686" w:rsidRDefault="004B468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96" w:type="dxa"/>
            <w:tcBorders>
              <w:left w:val="single" w:sz="4" w:space="0" w:color="000000"/>
            </w:tcBorders>
          </w:tcPr>
          <w:p w14:paraId="0544F723" w14:textId="77777777" w:rsidR="004B4686" w:rsidRDefault="004B468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96" w:type="dxa"/>
          </w:tcPr>
          <w:p w14:paraId="41C9AFE3" w14:textId="77777777" w:rsidR="004B4686" w:rsidRDefault="004B468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96" w:type="dxa"/>
          </w:tcPr>
          <w:p w14:paraId="716D7DD0" w14:textId="77777777" w:rsidR="004B4686" w:rsidRDefault="004B468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96" w:type="dxa"/>
          </w:tcPr>
          <w:p w14:paraId="1080996A" w14:textId="77777777" w:rsidR="004B4686" w:rsidRDefault="004B468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97" w:type="dxa"/>
          </w:tcPr>
          <w:p w14:paraId="308A2CEF" w14:textId="77777777" w:rsidR="004B4686" w:rsidRDefault="004B468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513" w:type="dxa"/>
          </w:tcPr>
          <w:p w14:paraId="3FEA93DB" w14:textId="77777777" w:rsidR="004B4686" w:rsidRDefault="004B468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513" w:type="dxa"/>
          </w:tcPr>
          <w:p w14:paraId="253719E4" w14:textId="77777777" w:rsidR="004B4686" w:rsidRDefault="004B468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79" w:type="dxa"/>
          </w:tcPr>
          <w:p w14:paraId="4DE917CB" w14:textId="77777777" w:rsidR="004B4686" w:rsidRDefault="004B468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79" w:type="dxa"/>
          </w:tcPr>
          <w:p w14:paraId="0242AA08" w14:textId="77777777" w:rsidR="004B4686" w:rsidRDefault="004B468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96" w:type="dxa"/>
          </w:tcPr>
          <w:p w14:paraId="52819BDE" w14:textId="77777777" w:rsidR="004B4686" w:rsidRDefault="004B468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96" w:type="dxa"/>
          </w:tcPr>
          <w:p w14:paraId="51457EDF" w14:textId="77777777" w:rsidR="004B4686" w:rsidRDefault="004B468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</w:tcPr>
          <w:p w14:paraId="72211F14" w14:textId="77777777" w:rsidR="004B4686" w:rsidRDefault="004B468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</w:tcPr>
          <w:p w14:paraId="7BB23BF2" w14:textId="77777777" w:rsidR="004B4686" w:rsidRDefault="004B468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</w:tr>
      <w:tr w:rsidR="004B4686" w14:paraId="564D37C1" w14:textId="77777777">
        <w:trPr>
          <w:trHeight w:val="414"/>
        </w:trPr>
        <w:tc>
          <w:tcPr>
            <w:tcW w:w="2835" w:type="dxa"/>
            <w:vMerge/>
            <w:vAlign w:val="center"/>
          </w:tcPr>
          <w:p w14:paraId="057758AF" w14:textId="77777777" w:rsidR="004B4686" w:rsidRDefault="004B4686">
            <w:pPr>
              <w:widowControl w:val="0"/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534" w:type="dxa"/>
          </w:tcPr>
          <w:p w14:paraId="4E91E640" w14:textId="77777777" w:rsidR="004B4686" w:rsidRDefault="00E73DF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Ф</w:t>
            </w:r>
          </w:p>
        </w:tc>
        <w:tc>
          <w:tcPr>
            <w:tcW w:w="479" w:type="dxa"/>
            <w:tcBorders>
              <w:right w:val="single" w:sz="4" w:space="0" w:color="000000"/>
            </w:tcBorders>
          </w:tcPr>
          <w:p w14:paraId="4E3AF353" w14:textId="77777777" w:rsidR="004B4686" w:rsidRDefault="004B468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80" w:type="dxa"/>
            <w:tcBorders>
              <w:right w:val="single" w:sz="4" w:space="0" w:color="000000"/>
            </w:tcBorders>
          </w:tcPr>
          <w:p w14:paraId="46959B55" w14:textId="77777777" w:rsidR="004B4686" w:rsidRDefault="004B468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96" w:type="dxa"/>
            <w:tcBorders>
              <w:left w:val="single" w:sz="4" w:space="0" w:color="000000"/>
            </w:tcBorders>
          </w:tcPr>
          <w:p w14:paraId="7474E018" w14:textId="77777777" w:rsidR="004B4686" w:rsidRDefault="004B468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96" w:type="dxa"/>
            <w:tcBorders>
              <w:left w:val="single" w:sz="4" w:space="0" w:color="000000"/>
            </w:tcBorders>
          </w:tcPr>
          <w:p w14:paraId="42C5FF37" w14:textId="77777777" w:rsidR="004B4686" w:rsidRDefault="004B468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96" w:type="dxa"/>
            <w:tcBorders>
              <w:right w:val="single" w:sz="4" w:space="0" w:color="000000"/>
            </w:tcBorders>
          </w:tcPr>
          <w:p w14:paraId="40DCBC9E" w14:textId="77777777" w:rsidR="004B4686" w:rsidRDefault="004B468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96" w:type="dxa"/>
            <w:tcBorders>
              <w:right w:val="single" w:sz="4" w:space="0" w:color="000000"/>
            </w:tcBorders>
          </w:tcPr>
          <w:p w14:paraId="6F3CD8DB" w14:textId="77777777" w:rsidR="004B4686" w:rsidRDefault="004B468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96" w:type="dxa"/>
            <w:tcBorders>
              <w:left w:val="single" w:sz="4" w:space="0" w:color="000000"/>
            </w:tcBorders>
          </w:tcPr>
          <w:p w14:paraId="0C583323" w14:textId="77777777" w:rsidR="004B4686" w:rsidRDefault="004B468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96" w:type="dxa"/>
            <w:tcBorders>
              <w:left w:val="single" w:sz="4" w:space="0" w:color="000000"/>
            </w:tcBorders>
          </w:tcPr>
          <w:p w14:paraId="2EAE76A5" w14:textId="77777777" w:rsidR="004B4686" w:rsidRDefault="004B468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tcBorders>
              <w:right w:val="single" w:sz="4" w:space="0" w:color="000000"/>
            </w:tcBorders>
          </w:tcPr>
          <w:p w14:paraId="760A62DE" w14:textId="77777777" w:rsidR="004B4686" w:rsidRDefault="004B468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26" w:type="dxa"/>
            <w:tcBorders>
              <w:right w:val="single" w:sz="4" w:space="0" w:color="000000"/>
            </w:tcBorders>
          </w:tcPr>
          <w:p w14:paraId="077FD111" w14:textId="77777777" w:rsidR="004B4686" w:rsidRDefault="004B468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96" w:type="dxa"/>
            <w:tcBorders>
              <w:left w:val="single" w:sz="4" w:space="0" w:color="000000"/>
            </w:tcBorders>
          </w:tcPr>
          <w:p w14:paraId="4D843ABD" w14:textId="77777777" w:rsidR="004B4686" w:rsidRDefault="004B468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96" w:type="dxa"/>
            <w:tcBorders>
              <w:left w:val="single" w:sz="4" w:space="0" w:color="000000"/>
            </w:tcBorders>
          </w:tcPr>
          <w:p w14:paraId="64CE3C06" w14:textId="77777777" w:rsidR="004B4686" w:rsidRDefault="004B468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96" w:type="dxa"/>
          </w:tcPr>
          <w:p w14:paraId="56E1AA70" w14:textId="77777777" w:rsidR="004B4686" w:rsidRDefault="004B468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96" w:type="dxa"/>
          </w:tcPr>
          <w:p w14:paraId="2A5478FC" w14:textId="77777777" w:rsidR="004B4686" w:rsidRDefault="004B468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96" w:type="dxa"/>
          </w:tcPr>
          <w:p w14:paraId="05B21D6A" w14:textId="77777777" w:rsidR="004B4686" w:rsidRDefault="004B468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97" w:type="dxa"/>
          </w:tcPr>
          <w:p w14:paraId="1D1F1206" w14:textId="77777777" w:rsidR="004B4686" w:rsidRDefault="004B468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513" w:type="dxa"/>
          </w:tcPr>
          <w:p w14:paraId="4C033197" w14:textId="77777777" w:rsidR="004B4686" w:rsidRDefault="004B468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513" w:type="dxa"/>
          </w:tcPr>
          <w:p w14:paraId="31925DA6" w14:textId="77777777" w:rsidR="004B4686" w:rsidRDefault="004B468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79" w:type="dxa"/>
          </w:tcPr>
          <w:p w14:paraId="571F8371" w14:textId="77777777" w:rsidR="004B4686" w:rsidRDefault="004B468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79" w:type="dxa"/>
          </w:tcPr>
          <w:p w14:paraId="6F027398" w14:textId="77777777" w:rsidR="004B4686" w:rsidRDefault="004B468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96" w:type="dxa"/>
          </w:tcPr>
          <w:p w14:paraId="4C197D7D" w14:textId="77777777" w:rsidR="004B4686" w:rsidRDefault="004B468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96" w:type="dxa"/>
          </w:tcPr>
          <w:p w14:paraId="08EFF436" w14:textId="77777777" w:rsidR="004B4686" w:rsidRDefault="004B468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</w:tcPr>
          <w:p w14:paraId="78788040" w14:textId="77777777" w:rsidR="004B4686" w:rsidRDefault="004B468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</w:tcPr>
          <w:p w14:paraId="41DCFFC6" w14:textId="77777777" w:rsidR="004B4686" w:rsidRDefault="004B468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</w:tr>
      <w:tr w:rsidR="004B4686" w14:paraId="3EC582D4" w14:textId="77777777">
        <w:trPr>
          <w:trHeight w:val="414"/>
        </w:trPr>
        <w:tc>
          <w:tcPr>
            <w:tcW w:w="2835" w:type="dxa"/>
            <w:vMerge w:val="restart"/>
            <w:vAlign w:val="center"/>
          </w:tcPr>
          <w:p w14:paraId="6B60C55F" w14:textId="77777777" w:rsidR="004B4686" w:rsidRDefault="004B468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34" w:type="dxa"/>
          </w:tcPr>
          <w:p w14:paraId="7A80BAAE" w14:textId="77777777" w:rsidR="004B4686" w:rsidRDefault="00E73DF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П</w:t>
            </w:r>
          </w:p>
        </w:tc>
        <w:tc>
          <w:tcPr>
            <w:tcW w:w="479" w:type="dxa"/>
            <w:tcBorders>
              <w:right w:val="single" w:sz="4" w:space="0" w:color="000000"/>
            </w:tcBorders>
          </w:tcPr>
          <w:p w14:paraId="37869814" w14:textId="77777777" w:rsidR="004B4686" w:rsidRDefault="004B468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80" w:type="dxa"/>
            <w:tcBorders>
              <w:right w:val="single" w:sz="4" w:space="0" w:color="000000"/>
            </w:tcBorders>
          </w:tcPr>
          <w:p w14:paraId="4184FC46" w14:textId="77777777" w:rsidR="004B4686" w:rsidRDefault="004B468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96" w:type="dxa"/>
            <w:tcBorders>
              <w:left w:val="single" w:sz="4" w:space="0" w:color="000000"/>
            </w:tcBorders>
          </w:tcPr>
          <w:p w14:paraId="25CEEE6F" w14:textId="77777777" w:rsidR="004B4686" w:rsidRDefault="004B468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96" w:type="dxa"/>
            <w:tcBorders>
              <w:left w:val="single" w:sz="4" w:space="0" w:color="000000"/>
            </w:tcBorders>
          </w:tcPr>
          <w:p w14:paraId="0E9DEC79" w14:textId="77777777" w:rsidR="004B4686" w:rsidRDefault="004B468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96" w:type="dxa"/>
            <w:tcBorders>
              <w:right w:val="single" w:sz="4" w:space="0" w:color="000000"/>
            </w:tcBorders>
          </w:tcPr>
          <w:p w14:paraId="5B8590C2" w14:textId="77777777" w:rsidR="004B4686" w:rsidRDefault="004B468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96" w:type="dxa"/>
            <w:tcBorders>
              <w:right w:val="single" w:sz="4" w:space="0" w:color="000000"/>
            </w:tcBorders>
          </w:tcPr>
          <w:p w14:paraId="2E0F4229" w14:textId="77777777" w:rsidR="004B4686" w:rsidRDefault="004B468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96" w:type="dxa"/>
            <w:tcBorders>
              <w:left w:val="single" w:sz="4" w:space="0" w:color="000000"/>
            </w:tcBorders>
          </w:tcPr>
          <w:p w14:paraId="1A69F703" w14:textId="77777777" w:rsidR="004B4686" w:rsidRDefault="004B468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96" w:type="dxa"/>
            <w:tcBorders>
              <w:left w:val="single" w:sz="4" w:space="0" w:color="000000"/>
            </w:tcBorders>
          </w:tcPr>
          <w:p w14:paraId="6E35F8F1" w14:textId="77777777" w:rsidR="004B4686" w:rsidRDefault="004B468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tcBorders>
              <w:right w:val="single" w:sz="4" w:space="0" w:color="000000"/>
            </w:tcBorders>
          </w:tcPr>
          <w:p w14:paraId="279C2100" w14:textId="77777777" w:rsidR="004B4686" w:rsidRDefault="004B468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26" w:type="dxa"/>
            <w:tcBorders>
              <w:right w:val="single" w:sz="4" w:space="0" w:color="000000"/>
            </w:tcBorders>
          </w:tcPr>
          <w:p w14:paraId="2BAAC2C3" w14:textId="77777777" w:rsidR="004B4686" w:rsidRDefault="004B468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96" w:type="dxa"/>
            <w:tcBorders>
              <w:left w:val="single" w:sz="4" w:space="0" w:color="000000"/>
            </w:tcBorders>
          </w:tcPr>
          <w:p w14:paraId="50FE6A70" w14:textId="77777777" w:rsidR="004B4686" w:rsidRDefault="004B468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96" w:type="dxa"/>
            <w:tcBorders>
              <w:left w:val="single" w:sz="4" w:space="0" w:color="000000"/>
            </w:tcBorders>
          </w:tcPr>
          <w:p w14:paraId="4B461BFC" w14:textId="77777777" w:rsidR="004B4686" w:rsidRDefault="004B468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96" w:type="dxa"/>
          </w:tcPr>
          <w:p w14:paraId="5BAC6F75" w14:textId="77777777" w:rsidR="004B4686" w:rsidRDefault="004B468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96" w:type="dxa"/>
          </w:tcPr>
          <w:p w14:paraId="013CBE57" w14:textId="77777777" w:rsidR="004B4686" w:rsidRDefault="004B468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96" w:type="dxa"/>
          </w:tcPr>
          <w:p w14:paraId="125EB320" w14:textId="77777777" w:rsidR="004B4686" w:rsidRDefault="004B468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97" w:type="dxa"/>
          </w:tcPr>
          <w:p w14:paraId="560A89D9" w14:textId="77777777" w:rsidR="004B4686" w:rsidRDefault="004B468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513" w:type="dxa"/>
          </w:tcPr>
          <w:p w14:paraId="6D572A26" w14:textId="77777777" w:rsidR="004B4686" w:rsidRDefault="004B468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513" w:type="dxa"/>
          </w:tcPr>
          <w:p w14:paraId="43F8F3EF" w14:textId="77777777" w:rsidR="004B4686" w:rsidRDefault="004B468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79" w:type="dxa"/>
          </w:tcPr>
          <w:p w14:paraId="40B2E2AE" w14:textId="77777777" w:rsidR="004B4686" w:rsidRDefault="004B468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79" w:type="dxa"/>
          </w:tcPr>
          <w:p w14:paraId="29AEF24C" w14:textId="77777777" w:rsidR="004B4686" w:rsidRDefault="004B468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96" w:type="dxa"/>
          </w:tcPr>
          <w:p w14:paraId="37921338" w14:textId="77777777" w:rsidR="004B4686" w:rsidRDefault="004B468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96" w:type="dxa"/>
          </w:tcPr>
          <w:p w14:paraId="79F81B5D" w14:textId="77777777" w:rsidR="004B4686" w:rsidRDefault="004B468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</w:tcPr>
          <w:p w14:paraId="3E3EBEB0" w14:textId="77777777" w:rsidR="004B4686" w:rsidRDefault="004B468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</w:tcPr>
          <w:p w14:paraId="0826422E" w14:textId="77777777" w:rsidR="004B4686" w:rsidRDefault="004B468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</w:tr>
      <w:tr w:rsidR="004B4686" w14:paraId="57DF7F88" w14:textId="77777777">
        <w:trPr>
          <w:trHeight w:val="414"/>
        </w:trPr>
        <w:tc>
          <w:tcPr>
            <w:tcW w:w="2835" w:type="dxa"/>
            <w:vMerge/>
            <w:vAlign w:val="center"/>
          </w:tcPr>
          <w:p w14:paraId="3A38C79F" w14:textId="77777777" w:rsidR="004B4686" w:rsidRDefault="004B4686">
            <w:pPr>
              <w:widowControl w:val="0"/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534" w:type="dxa"/>
          </w:tcPr>
          <w:p w14:paraId="2F4EF8FA" w14:textId="77777777" w:rsidR="004B4686" w:rsidRDefault="00E73DF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Ф</w:t>
            </w:r>
          </w:p>
        </w:tc>
        <w:tc>
          <w:tcPr>
            <w:tcW w:w="479" w:type="dxa"/>
            <w:tcBorders>
              <w:right w:val="single" w:sz="4" w:space="0" w:color="000000"/>
            </w:tcBorders>
          </w:tcPr>
          <w:p w14:paraId="03B25CF9" w14:textId="77777777" w:rsidR="004B4686" w:rsidRDefault="004B468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80" w:type="dxa"/>
            <w:tcBorders>
              <w:right w:val="single" w:sz="4" w:space="0" w:color="000000"/>
            </w:tcBorders>
          </w:tcPr>
          <w:p w14:paraId="6CA5813D" w14:textId="77777777" w:rsidR="004B4686" w:rsidRDefault="004B468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96" w:type="dxa"/>
            <w:tcBorders>
              <w:left w:val="single" w:sz="4" w:space="0" w:color="000000"/>
            </w:tcBorders>
          </w:tcPr>
          <w:p w14:paraId="245BF7A0" w14:textId="77777777" w:rsidR="004B4686" w:rsidRDefault="004B468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96" w:type="dxa"/>
            <w:tcBorders>
              <w:left w:val="single" w:sz="4" w:space="0" w:color="000000"/>
            </w:tcBorders>
          </w:tcPr>
          <w:p w14:paraId="77376F57" w14:textId="77777777" w:rsidR="004B4686" w:rsidRDefault="004B468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96" w:type="dxa"/>
            <w:tcBorders>
              <w:right w:val="single" w:sz="4" w:space="0" w:color="000000"/>
            </w:tcBorders>
          </w:tcPr>
          <w:p w14:paraId="24B761FB" w14:textId="77777777" w:rsidR="004B4686" w:rsidRDefault="004B468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96" w:type="dxa"/>
            <w:tcBorders>
              <w:right w:val="single" w:sz="4" w:space="0" w:color="000000"/>
            </w:tcBorders>
          </w:tcPr>
          <w:p w14:paraId="2A3699F3" w14:textId="77777777" w:rsidR="004B4686" w:rsidRDefault="004B468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96" w:type="dxa"/>
            <w:tcBorders>
              <w:left w:val="single" w:sz="4" w:space="0" w:color="000000"/>
            </w:tcBorders>
          </w:tcPr>
          <w:p w14:paraId="0BBCC8DC" w14:textId="77777777" w:rsidR="004B4686" w:rsidRDefault="004B468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96" w:type="dxa"/>
            <w:tcBorders>
              <w:left w:val="single" w:sz="4" w:space="0" w:color="000000"/>
            </w:tcBorders>
          </w:tcPr>
          <w:p w14:paraId="647261A2" w14:textId="77777777" w:rsidR="004B4686" w:rsidRDefault="004B468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tcBorders>
              <w:right w:val="single" w:sz="4" w:space="0" w:color="000000"/>
            </w:tcBorders>
          </w:tcPr>
          <w:p w14:paraId="13186928" w14:textId="77777777" w:rsidR="004B4686" w:rsidRDefault="004B468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26" w:type="dxa"/>
            <w:tcBorders>
              <w:right w:val="single" w:sz="4" w:space="0" w:color="000000"/>
            </w:tcBorders>
          </w:tcPr>
          <w:p w14:paraId="2A86ED30" w14:textId="77777777" w:rsidR="004B4686" w:rsidRDefault="004B468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96" w:type="dxa"/>
            <w:tcBorders>
              <w:left w:val="single" w:sz="4" w:space="0" w:color="000000"/>
            </w:tcBorders>
          </w:tcPr>
          <w:p w14:paraId="1546131F" w14:textId="77777777" w:rsidR="004B4686" w:rsidRDefault="004B468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96" w:type="dxa"/>
            <w:tcBorders>
              <w:left w:val="single" w:sz="4" w:space="0" w:color="000000"/>
            </w:tcBorders>
          </w:tcPr>
          <w:p w14:paraId="3C584715" w14:textId="77777777" w:rsidR="004B4686" w:rsidRDefault="004B468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96" w:type="dxa"/>
          </w:tcPr>
          <w:p w14:paraId="21ABBAA9" w14:textId="77777777" w:rsidR="004B4686" w:rsidRDefault="004B468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96" w:type="dxa"/>
          </w:tcPr>
          <w:p w14:paraId="5424AA8D" w14:textId="77777777" w:rsidR="004B4686" w:rsidRDefault="004B468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96" w:type="dxa"/>
          </w:tcPr>
          <w:p w14:paraId="1DAFD62A" w14:textId="77777777" w:rsidR="004B4686" w:rsidRDefault="004B468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97" w:type="dxa"/>
          </w:tcPr>
          <w:p w14:paraId="7DB7D528" w14:textId="77777777" w:rsidR="004B4686" w:rsidRDefault="004B468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513" w:type="dxa"/>
          </w:tcPr>
          <w:p w14:paraId="10795FD0" w14:textId="77777777" w:rsidR="004B4686" w:rsidRDefault="004B468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513" w:type="dxa"/>
          </w:tcPr>
          <w:p w14:paraId="1B5D60D8" w14:textId="77777777" w:rsidR="004B4686" w:rsidRDefault="004B468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79" w:type="dxa"/>
          </w:tcPr>
          <w:p w14:paraId="6858ED5F" w14:textId="77777777" w:rsidR="004B4686" w:rsidRDefault="004B468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79" w:type="dxa"/>
          </w:tcPr>
          <w:p w14:paraId="36974A7A" w14:textId="77777777" w:rsidR="004B4686" w:rsidRDefault="004B468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96" w:type="dxa"/>
          </w:tcPr>
          <w:p w14:paraId="6510F28D" w14:textId="77777777" w:rsidR="004B4686" w:rsidRDefault="004B468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96" w:type="dxa"/>
          </w:tcPr>
          <w:p w14:paraId="5635E8F5" w14:textId="77777777" w:rsidR="004B4686" w:rsidRDefault="004B468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</w:tcPr>
          <w:p w14:paraId="6D36E1C2" w14:textId="77777777" w:rsidR="004B4686" w:rsidRDefault="004B468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</w:tcPr>
          <w:p w14:paraId="6D7FB8C0" w14:textId="77777777" w:rsidR="004B4686" w:rsidRDefault="004B468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</w:tr>
      <w:tr w:rsidR="004B4686" w14:paraId="63B0FC7B" w14:textId="77777777">
        <w:trPr>
          <w:trHeight w:val="414"/>
        </w:trPr>
        <w:tc>
          <w:tcPr>
            <w:tcW w:w="2835" w:type="dxa"/>
            <w:vMerge w:val="restart"/>
            <w:vAlign w:val="center"/>
          </w:tcPr>
          <w:p w14:paraId="342C5FE5" w14:textId="77777777" w:rsidR="004B4686" w:rsidRDefault="004B468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34" w:type="dxa"/>
          </w:tcPr>
          <w:p w14:paraId="2567A5B7" w14:textId="77777777" w:rsidR="004B4686" w:rsidRDefault="00E73DF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П</w:t>
            </w:r>
          </w:p>
        </w:tc>
        <w:tc>
          <w:tcPr>
            <w:tcW w:w="479" w:type="dxa"/>
            <w:tcBorders>
              <w:right w:val="single" w:sz="4" w:space="0" w:color="000000"/>
            </w:tcBorders>
          </w:tcPr>
          <w:p w14:paraId="144D28F0" w14:textId="77777777" w:rsidR="004B4686" w:rsidRDefault="004B468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80" w:type="dxa"/>
            <w:tcBorders>
              <w:right w:val="single" w:sz="4" w:space="0" w:color="000000"/>
            </w:tcBorders>
          </w:tcPr>
          <w:p w14:paraId="6F282F4A" w14:textId="77777777" w:rsidR="004B4686" w:rsidRDefault="004B468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96" w:type="dxa"/>
            <w:tcBorders>
              <w:left w:val="single" w:sz="4" w:space="0" w:color="000000"/>
            </w:tcBorders>
          </w:tcPr>
          <w:p w14:paraId="73AB1B3F" w14:textId="77777777" w:rsidR="004B4686" w:rsidRDefault="004B468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96" w:type="dxa"/>
            <w:tcBorders>
              <w:left w:val="single" w:sz="4" w:space="0" w:color="000000"/>
            </w:tcBorders>
          </w:tcPr>
          <w:p w14:paraId="06413959" w14:textId="77777777" w:rsidR="004B4686" w:rsidRDefault="004B468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96" w:type="dxa"/>
            <w:tcBorders>
              <w:right w:val="single" w:sz="4" w:space="0" w:color="000000"/>
            </w:tcBorders>
          </w:tcPr>
          <w:p w14:paraId="0F41CFBF" w14:textId="77777777" w:rsidR="004B4686" w:rsidRDefault="004B468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96" w:type="dxa"/>
            <w:tcBorders>
              <w:right w:val="single" w:sz="4" w:space="0" w:color="000000"/>
            </w:tcBorders>
          </w:tcPr>
          <w:p w14:paraId="6ACB7FA4" w14:textId="77777777" w:rsidR="004B4686" w:rsidRDefault="004B468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96" w:type="dxa"/>
            <w:tcBorders>
              <w:left w:val="single" w:sz="4" w:space="0" w:color="000000"/>
            </w:tcBorders>
          </w:tcPr>
          <w:p w14:paraId="1BECABB2" w14:textId="77777777" w:rsidR="004B4686" w:rsidRDefault="004B468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96" w:type="dxa"/>
            <w:tcBorders>
              <w:left w:val="single" w:sz="4" w:space="0" w:color="000000"/>
            </w:tcBorders>
          </w:tcPr>
          <w:p w14:paraId="61837B8B" w14:textId="77777777" w:rsidR="004B4686" w:rsidRDefault="004B468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tcBorders>
              <w:right w:val="single" w:sz="4" w:space="0" w:color="000000"/>
            </w:tcBorders>
          </w:tcPr>
          <w:p w14:paraId="0C275FF6" w14:textId="77777777" w:rsidR="004B4686" w:rsidRDefault="004B468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26" w:type="dxa"/>
            <w:tcBorders>
              <w:right w:val="single" w:sz="4" w:space="0" w:color="000000"/>
            </w:tcBorders>
          </w:tcPr>
          <w:p w14:paraId="5D991963" w14:textId="77777777" w:rsidR="004B4686" w:rsidRDefault="004B468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96" w:type="dxa"/>
            <w:tcBorders>
              <w:left w:val="single" w:sz="4" w:space="0" w:color="000000"/>
            </w:tcBorders>
          </w:tcPr>
          <w:p w14:paraId="556FCD92" w14:textId="77777777" w:rsidR="004B4686" w:rsidRDefault="004B468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96" w:type="dxa"/>
            <w:tcBorders>
              <w:left w:val="single" w:sz="4" w:space="0" w:color="000000"/>
            </w:tcBorders>
          </w:tcPr>
          <w:p w14:paraId="3D2E3561" w14:textId="77777777" w:rsidR="004B4686" w:rsidRDefault="004B468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96" w:type="dxa"/>
          </w:tcPr>
          <w:p w14:paraId="30C28DD3" w14:textId="77777777" w:rsidR="004B4686" w:rsidRDefault="004B468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96" w:type="dxa"/>
          </w:tcPr>
          <w:p w14:paraId="32C7AB59" w14:textId="77777777" w:rsidR="004B4686" w:rsidRDefault="004B468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96" w:type="dxa"/>
          </w:tcPr>
          <w:p w14:paraId="31054B0D" w14:textId="77777777" w:rsidR="004B4686" w:rsidRDefault="004B468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97" w:type="dxa"/>
          </w:tcPr>
          <w:p w14:paraId="331D03C5" w14:textId="77777777" w:rsidR="004B4686" w:rsidRDefault="004B468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513" w:type="dxa"/>
          </w:tcPr>
          <w:p w14:paraId="7B26726E" w14:textId="77777777" w:rsidR="004B4686" w:rsidRDefault="004B468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513" w:type="dxa"/>
          </w:tcPr>
          <w:p w14:paraId="0D00EC50" w14:textId="77777777" w:rsidR="004B4686" w:rsidRDefault="004B468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79" w:type="dxa"/>
          </w:tcPr>
          <w:p w14:paraId="77766066" w14:textId="77777777" w:rsidR="004B4686" w:rsidRDefault="004B468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79" w:type="dxa"/>
          </w:tcPr>
          <w:p w14:paraId="135D10C2" w14:textId="77777777" w:rsidR="004B4686" w:rsidRDefault="004B468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96" w:type="dxa"/>
          </w:tcPr>
          <w:p w14:paraId="7458A4EF" w14:textId="77777777" w:rsidR="004B4686" w:rsidRDefault="004B468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96" w:type="dxa"/>
          </w:tcPr>
          <w:p w14:paraId="07BC6973" w14:textId="77777777" w:rsidR="004B4686" w:rsidRDefault="004B468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</w:tcPr>
          <w:p w14:paraId="622627BC" w14:textId="77777777" w:rsidR="004B4686" w:rsidRDefault="004B468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</w:tcPr>
          <w:p w14:paraId="6CCF31A8" w14:textId="77777777" w:rsidR="004B4686" w:rsidRDefault="004B468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</w:tr>
      <w:tr w:rsidR="004B4686" w14:paraId="4C48B0D4" w14:textId="77777777">
        <w:trPr>
          <w:trHeight w:val="414"/>
        </w:trPr>
        <w:tc>
          <w:tcPr>
            <w:tcW w:w="2835" w:type="dxa"/>
            <w:vMerge/>
            <w:vAlign w:val="center"/>
          </w:tcPr>
          <w:p w14:paraId="17D2DDAB" w14:textId="77777777" w:rsidR="004B4686" w:rsidRDefault="004B4686">
            <w:pPr>
              <w:widowControl w:val="0"/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534" w:type="dxa"/>
          </w:tcPr>
          <w:p w14:paraId="0F8E9A94" w14:textId="77777777" w:rsidR="004B4686" w:rsidRDefault="00E73DF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Ф</w:t>
            </w:r>
          </w:p>
        </w:tc>
        <w:tc>
          <w:tcPr>
            <w:tcW w:w="479" w:type="dxa"/>
            <w:tcBorders>
              <w:right w:val="single" w:sz="4" w:space="0" w:color="000000"/>
            </w:tcBorders>
          </w:tcPr>
          <w:p w14:paraId="6CCCCEBE" w14:textId="77777777" w:rsidR="004B4686" w:rsidRDefault="004B468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80" w:type="dxa"/>
            <w:tcBorders>
              <w:right w:val="single" w:sz="4" w:space="0" w:color="000000"/>
            </w:tcBorders>
          </w:tcPr>
          <w:p w14:paraId="08244AF5" w14:textId="77777777" w:rsidR="004B4686" w:rsidRDefault="004B468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96" w:type="dxa"/>
            <w:tcBorders>
              <w:left w:val="single" w:sz="4" w:space="0" w:color="000000"/>
            </w:tcBorders>
          </w:tcPr>
          <w:p w14:paraId="735C5D43" w14:textId="77777777" w:rsidR="004B4686" w:rsidRDefault="004B468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96" w:type="dxa"/>
            <w:tcBorders>
              <w:left w:val="single" w:sz="4" w:space="0" w:color="000000"/>
            </w:tcBorders>
          </w:tcPr>
          <w:p w14:paraId="3972BF63" w14:textId="77777777" w:rsidR="004B4686" w:rsidRDefault="004B468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96" w:type="dxa"/>
            <w:tcBorders>
              <w:right w:val="single" w:sz="4" w:space="0" w:color="000000"/>
            </w:tcBorders>
          </w:tcPr>
          <w:p w14:paraId="0225101C" w14:textId="77777777" w:rsidR="004B4686" w:rsidRDefault="004B468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96" w:type="dxa"/>
            <w:tcBorders>
              <w:right w:val="single" w:sz="4" w:space="0" w:color="000000"/>
            </w:tcBorders>
          </w:tcPr>
          <w:p w14:paraId="62E7BF29" w14:textId="77777777" w:rsidR="004B4686" w:rsidRDefault="004B468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96" w:type="dxa"/>
            <w:tcBorders>
              <w:left w:val="single" w:sz="4" w:space="0" w:color="000000"/>
            </w:tcBorders>
          </w:tcPr>
          <w:p w14:paraId="6F9D828D" w14:textId="77777777" w:rsidR="004B4686" w:rsidRDefault="004B468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96" w:type="dxa"/>
            <w:tcBorders>
              <w:left w:val="single" w:sz="4" w:space="0" w:color="000000"/>
            </w:tcBorders>
          </w:tcPr>
          <w:p w14:paraId="08A65955" w14:textId="77777777" w:rsidR="004B4686" w:rsidRDefault="004B468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tcBorders>
              <w:right w:val="single" w:sz="4" w:space="0" w:color="000000"/>
            </w:tcBorders>
          </w:tcPr>
          <w:p w14:paraId="70BDB9F7" w14:textId="77777777" w:rsidR="004B4686" w:rsidRDefault="004B468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26" w:type="dxa"/>
            <w:tcBorders>
              <w:right w:val="single" w:sz="4" w:space="0" w:color="000000"/>
            </w:tcBorders>
          </w:tcPr>
          <w:p w14:paraId="39941964" w14:textId="77777777" w:rsidR="004B4686" w:rsidRDefault="004B468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96" w:type="dxa"/>
            <w:tcBorders>
              <w:left w:val="single" w:sz="4" w:space="0" w:color="000000"/>
            </w:tcBorders>
          </w:tcPr>
          <w:p w14:paraId="019ED119" w14:textId="77777777" w:rsidR="004B4686" w:rsidRDefault="004B468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96" w:type="dxa"/>
            <w:tcBorders>
              <w:left w:val="single" w:sz="4" w:space="0" w:color="000000"/>
            </w:tcBorders>
          </w:tcPr>
          <w:p w14:paraId="44C84F4C" w14:textId="77777777" w:rsidR="004B4686" w:rsidRDefault="004B468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96" w:type="dxa"/>
          </w:tcPr>
          <w:p w14:paraId="5396FEAF" w14:textId="77777777" w:rsidR="004B4686" w:rsidRDefault="004B468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96" w:type="dxa"/>
          </w:tcPr>
          <w:p w14:paraId="62B57057" w14:textId="77777777" w:rsidR="004B4686" w:rsidRDefault="004B468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96" w:type="dxa"/>
          </w:tcPr>
          <w:p w14:paraId="65A3A19B" w14:textId="77777777" w:rsidR="004B4686" w:rsidRDefault="004B468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97" w:type="dxa"/>
          </w:tcPr>
          <w:p w14:paraId="517B95A4" w14:textId="77777777" w:rsidR="004B4686" w:rsidRDefault="004B468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513" w:type="dxa"/>
          </w:tcPr>
          <w:p w14:paraId="0D28A8B8" w14:textId="77777777" w:rsidR="004B4686" w:rsidRDefault="004B468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513" w:type="dxa"/>
          </w:tcPr>
          <w:p w14:paraId="6BDD6326" w14:textId="77777777" w:rsidR="004B4686" w:rsidRDefault="004B468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79" w:type="dxa"/>
          </w:tcPr>
          <w:p w14:paraId="27318D83" w14:textId="77777777" w:rsidR="004B4686" w:rsidRDefault="004B468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79" w:type="dxa"/>
          </w:tcPr>
          <w:p w14:paraId="330E92DD" w14:textId="77777777" w:rsidR="004B4686" w:rsidRDefault="004B468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96" w:type="dxa"/>
          </w:tcPr>
          <w:p w14:paraId="5124EB92" w14:textId="77777777" w:rsidR="004B4686" w:rsidRDefault="004B468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96" w:type="dxa"/>
          </w:tcPr>
          <w:p w14:paraId="106E1E3A" w14:textId="77777777" w:rsidR="004B4686" w:rsidRDefault="004B468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</w:tcPr>
          <w:p w14:paraId="6B8A56E8" w14:textId="77777777" w:rsidR="004B4686" w:rsidRDefault="004B468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</w:tcPr>
          <w:p w14:paraId="3534F932" w14:textId="77777777" w:rsidR="004B4686" w:rsidRDefault="004B468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</w:tr>
      <w:tr w:rsidR="004B4686" w14:paraId="4914071E" w14:textId="77777777">
        <w:trPr>
          <w:trHeight w:val="414"/>
        </w:trPr>
        <w:tc>
          <w:tcPr>
            <w:tcW w:w="2835" w:type="dxa"/>
            <w:vAlign w:val="center"/>
          </w:tcPr>
          <w:p w14:paraId="1BB4A1AA" w14:textId="77777777" w:rsidR="004B4686" w:rsidRDefault="00E73D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Подпись </w:t>
            </w:r>
          </w:p>
          <w:p w14:paraId="7BAAB8C4" w14:textId="77777777" w:rsidR="004B4686" w:rsidRDefault="00E73D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ответственного</w:t>
            </w:r>
          </w:p>
        </w:tc>
        <w:tc>
          <w:tcPr>
            <w:tcW w:w="534" w:type="dxa"/>
          </w:tcPr>
          <w:p w14:paraId="5F7F3861" w14:textId="77777777" w:rsidR="004B4686" w:rsidRDefault="004B468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79" w:type="dxa"/>
            <w:tcBorders>
              <w:right w:val="single" w:sz="4" w:space="0" w:color="000000"/>
            </w:tcBorders>
          </w:tcPr>
          <w:p w14:paraId="2EA2C0C6" w14:textId="77777777" w:rsidR="004B4686" w:rsidRDefault="004B468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80" w:type="dxa"/>
            <w:tcBorders>
              <w:right w:val="single" w:sz="4" w:space="0" w:color="000000"/>
            </w:tcBorders>
          </w:tcPr>
          <w:p w14:paraId="34CA361C" w14:textId="77777777" w:rsidR="004B4686" w:rsidRDefault="004B468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96" w:type="dxa"/>
            <w:tcBorders>
              <w:left w:val="single" w:sz="4" w:space="0" w:color="000000"/>
            </w:tcBorders>
          </w:tcPr>
          <w:p w14:paraId="4C8AA344" w14:textId="77777777" w:rsidR="004B4686" w:rsidRDefault="004B468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96" w:type="dxa"/>
            <w:tcBorders>
              <w:left w:val="single" w:sz="4" w:space="0" w:color="000000"/>
            </w:tcBorders>
          </w:tcPr>
          <w:p w14:paraId="7DA65266" w14:textId="77777777" w:rsidR="004B4686" w:rsidRDefault="004B468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96" w:type="dxa"/>
            <w:tcBorders>
              <w:right w:val="single" w:sz="4" w:space="0" w:color="000000"/>
            </w:tcBorders>
          </w:tcPr>
          <w:p w14:paraId="70B40611" w14:textId="77777777" w:rsidR="004B4686" w:rsidRDefault="004B468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96" w:type="dxa"/>
            <w:tcBorders>
              <w:right w:val="single" w:sz="4" w:space="0" w:color="000000"/>
            </w:tcBorders>
          </w:tcPr>
          <w:p w14:paraId="4559B37C" w14:textId="77777777" w:rsidR="004B4686" w:rsidRDefault="004B468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96" w:type="dxa"/>
            <w:tcBorders>
              <w:left w:val="single" w:sz="4" w:space="0" w:color="000000"/>
            </w:tcBorders>
          </w:tcPr>
          <w:p w14:paraId="1D4778E3" w14:textId="77777777" w:rsidR="004B4686" w:rsidRDefault="004B468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96" w:type="dxa"/>
            <w:tcBorders>
              <w:left w:val="single" w:sz="4" w:space="0" w:color="000000"/>
            </w:tcBorders>
          </w:tcPr>
          <w:p w14:paraId="59F551F6" w14:textId="77777777" w:rsidR="004B4686" w:rsidRDefault="004B468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tcBorders>
              <w:right w:val="single" w:sz="4" w:space="0" w:color="000000"/>
            </w:tcBorders>
          </w:tcPr>
          <w:p w14:paraId="33563EBB" w14:textId="77777777" w:rsidR="004B4686" w:rsidRDefault="004B468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26" w:type="dxa"/>
            <w:tcBorders>
              <w:right w:val="single" w:sz="4" w:space="0" w:color="000000"/>
            </w:tcBorders>
          </w:tcPr>
          <w:p w14:paraId="0EB16926" w14:textId="77777777" w:rsidR="004B4686" w:rsidRDefault="004B468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96" w:type="dxa"/>
            <w:tcBorders>
              <w:left w:val="single" w:sz="4" w:space="0" w:color="000000"/>
            </w:tcBorders>
          </w:tcPr>
          <w:p w14:paraId="471B88C8" w14:textId="77777777" w:rsidR="004B4686" w:rsidRDefault="004B468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96" w:type="dxa"/>
            <w:tcBorders>
              <w:left w:val="single" w:sz="4" w:space="0" w:color="000000"/>
            </w:tcBorders>
          </w:tcPr>
          <w:p w14:paraId="065B406B" w14:textId="77777777" w:rsidR="004B4686" w:rsidRDefault="004B468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96" w:type="dxa"/>
          </w:tcPr>
          <w:p w14:paraId="75C30197" w14:textId="77777777" w:rsidR="004B4686" w:rsidRDefault="004B468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96" w:type="dxa"/>
          </w:tcPr>
          <w:p w14:paraId="5520EAF3" w14:textId="77777777" w:rsidR="004B4686" w:rsidRDefault="004B468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96" w:type="dxa"/>
          </w:tcPr>
          <w:p w14:paraId="6AE25819" w14:textId="77777777" w:rsidR="004B4686" w:rsidRDefault="004B468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97" w:type="dxa"/>
          </w:tcPr>
          <w:p w14:paraId="085A9F89" w14:textId="77777777" w:rsidR="004B4686" w:rsidRDefault="004B468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513" w:type="dxa"/>
          </w:tcPr>
          <w:p w14:paraId="17A70657" w14:textId="77777777" w:rsidR="004B4686" w:rsidRDefault="004B468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513" w:type="dxa"/>
          </w:tcPr>
          <w:p w14:paraId="7DAAFA97" w14:textId="77777777" w:rsidR="004B4686" w:rsidRDefault="004B468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79" w:type="dxa"/>
          </w:tcPr>
          <w:p w14:paraId="235C5B88" w14:textId="77777777" w:rsidR="004B4686" w:rsidRDefault="004B468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79" w:type="dxa"/>
          </w:tcPr>
          <w:p w14:paraId="293040CE" w14:textId="77777777" w:rsidR="004B4686" w:rsidRDefault="004B468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96" w:type="dxa"/>
          </w:tcPr>
          <w:p w14:paraId="3B32F4DB" w14:textId="77777777" w:rsidR="004B4686" w:rsidRDefault="004B468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96" w:type="dxa"/>
          </w:tcPr>
          <w:p w14:paraId="2CE83D1E" w14:textId="77777777" w:rsidR="004B4686" w:rsidRDefault="004B468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</w:tcPr>
          <w:p w14:paraId="647D6D48" w14:textId="77777777" w:rsidR="004B4686" w:rsidRDefault="004B468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</w:tcPr>
          <w:p w14:paraId="3AD644A3" w14:textId="77777777" w:rsidR="004B4686" w:rsidRDefault="004B468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</w:tr>
    </w:tbl>
    <w:p w14:paraId="2061E4F0" w14:textId="77777777" w:rsidR="004B4686" w:rsidRDefault="004B4686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14:paraId="66989943" w14:textId="77777777" w:rsidR="004B4686" w:rsidRDefault="00E73DFC">
      <w:pPr>
        <w:spacing w:after="0" w:line="240" w:lineRule="auto"/>
        <w:ind w:firstLine="709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*П – Планируемая дата </w:t>
      </w:r>
    </w:p>
    <w:p w14:paraId="073C8386" w14:textId="77777777" w:rsidR="004B4686" w:rsidRDefault="00E73DFC">
      <w:pPr>
        <w:spacing w:after="0" w:line="240" w:lineRule="auto"/>
        <w:ind w:firstLine="709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Ф – фактическая дата</w:t>
      </w:r>
    </w:p>
    <w:p w14:paraId="378E5989" w14:textId="77777777" w:rsidR="004B4686" w:rsidRDefault="004B4686">
      <w:pPr>
        <w:spacing w:after="0" w:line="240" w:lineRule="auto"/>
        <w:ind w:firstLine="709"/>
        <w:rPr>
          <w:rFonts w:ascii="Times New Roman" w:eastAsia="Times New Roman" w:hAnsi="Times New Roman" w:cs="Times New Roman"/>
        </w:rPr>
      </w:pPr>
    </w:p>
    <w:p w14:paraId="6B0DBCE6" w14:textId="77777777" w:rsidR="004B4686" w:rsidRDefault="00E73DFC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Генеральная уборка проводится один раз в месяц во всех помещениях с использованием моющих и дезинфицирующих средств.</w:t>
      </w:r>
    </w:p>
    <w:p w14:paraId="0914C57C" w14:textId="77777777" w:rsidR="004B4686" w:rsidRDefault="00E73DFC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Используемые моющие и дез.средства </w:t>
      </w: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</w:t>
      </w:r>
    </w:p>
    <w:sectPr w:rsidR="004B468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850" w:right="1134" w:bottom="851" w:left="1134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222BA2" w14:textId="77777777" w:rsidR="00E73DFC" w:rsidRDefault="00E73DFC">
      <w:pPr>
        <w:spacing w:line="240" w:lineRule="auto"/>
      </w:pPr>
      <w:r>
        <w:separator/>
      </w:r>
    </w:p>
  </w:endnote>
  <w:endnote w:type="continuationSeparator" w:id="0">
    <w:p w14:paraId="276D6F39" w14:textId="77777777" w:rsidR="00E73DFC" w:rsidRDefault="00E73DF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41A39B" w14:textId="77777777" w:rsidR="00927BE3" w:rsidRDefault="00927BE3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36F74C" w14:textId="77777777" w:rsidR="00927BE3" w:rsidRDefault="00927BE3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EB5B66" w14:textId="77777777" w:rsidR="00927BE3" w:rsidRDefault="00927BE3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2CFD85" w14:textId="77777777" w:rsidR="00E73DFC" w:rsidRDefault="00E73DFC">
      <w:pPr>
        <w:spacing w:after="0"/>
      </w:pPr>
      <w:r>
        <w:separator/>
      </w:r>
    </w:p>
  </w:footnote>
  <w:footnote w:type="continuationSeparator" w:id="0">
    <w:p w14:paraId="09EA49B2" w14:textId="77777777" w:rsidR="00E73DFC" w:rsidRDefault="00E73DF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2CD19E" w14:textId="77777777" w:rsidR="00927BE3" w:rsidRDefault="00927BE3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F5C53E" w14:textId="77777777" w:rsidR="004B4686" w:rsidRDefault="004B4686">
    <w:pPr>
      <w:widowControl w:val="0"/>
      <w:spacing w:after="0"/>
      <w:rPr>
        <w:rFonts w:ascii="Times New Roman" w:eastAsia="Times New Roman" w:hAnsi="Times New Roman" w:cs="Times New Roman"/>
        <w:sz w:val="24"/>
        <w:szCs w:val="24"/>
      </w:rPr>
    </w:pPr>
  </w:p>
  <w:tbl>
    <w:tblPr>
      <w:tblStyle w:val="Style21"/>
      <w:tblW w:w="15310" w:type="dxa"/>
      <w:tblInd w:w="-149" w:type="dxa"/>
      <w:tblLayout w:type="fixed"/>
      <w:tblLook w:val="04A0" w:firstRow="1" w:lastRow="0" w:firstColumn="1" w:lastColumn="0" w:noHBand="0" w:noVBand="1"/>
    </w:tblPr>
    <w:tblGrid>
      <w:gridCol w:w="5245"/>
      <w:gridCol w:w="8364"/>
      <w:gridCol w:w="1701"/>
    </w:tblGrid>
    <w:tr w:rsidR="004B4686" w14:paraId="35AEE8B9" w14:textId="77777777">
      <w:trPr>
        <w:trHeight w:val="416"/>
      </w:trPr>
      <w:tc>
        <w:tcPr>
          <w:tcW w:w="524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14:paraId="189CAD59" w14:textId="77777777" w:rsidR="004B4686" w:rsidRDefault="00E73DFC">
          <w:pPr>
            <w:rPr>
              <w:rFonts w:ascii="Times New Roman" w:eastAsia="Times New Roman" w:hAnsi="Times New Roman" w:cs="Times New Roman"/>
              <w:b/>
              <w:sz w:val="24"/>
              <w:szCs w:val="24"/>
            </w:rPr>
          </w:pPr>
          <w:permStart w:id="1504541683" w:edGrp="everyone"/>
          <w:r>
            <w:rPr>
              <w:rFonts w:ascii="Times New Roman" w:hAnsi="Times New Roman"/>
              <w:b/>
              <w:sz w:val="24"/>
              <w:szCs w:val="24"/>
            </w:rPr>
            <w:t>{{Вид}} {{Наименование_объекта}} {{Наименование_юрлица}}</w:t>
          </w:r>
          <w:permEnd w:id="1504541683"/>
        </w:p>
      </w:tc>
      <w:tc>
        <w:tcPr>
          <w:tcW w:w="8364" w:type="dxa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4DB2F04B" w14:textId="77777777" w:rsidR="004B4686" w:rsidRDefault="00E73DFC">
          <w:pPr>
            <w:tabs>
              <w:tab w:val="center" w:pos="4677"/>
              <w:tab w:val="right" w:pos="9355"/>
            </w:tabs>
            <w:spacing w:after="0" w:line="240" w:lineRule="auto"/>
            <w:jc w:val="center"/>
            <w:rPr>
              <w:rFonts w:ascii="Times New Roman" w:eastAsia="Times New Roman" w:hAnsi="Times New Roman" w:cs="Times New Roman"/>
              <w:sz w:val="20"/>
              <w:szCs w:val="20"/>
              <w:u w:val="single"/>
            </w:rPr>
          </w:pPr>
          <w:r>
            <w:rPr>
              <w:rFonts w:ascii="Times New Roman" w:eastAsia="Times New Roman" w:hAnsi="Times New Roman" w:cs="Times New Roman"/>
              <w:smallCaps/>
              <w:sz w:val="20"/>
              <w:szCs w:val="20"/>
            </w:rPr>
            <w:t>СИСТЕМА МЕНЕДЖМЕНТА ПИЩЕВОЙ БЕЗОПАСНОСТИ</w:t>
          </w:r>
        </w:p>
      </w:tc>
      <w:tc>
        <w:tcPr>
          <w:tcW w:w="1701" w:type="dxa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64B95997" w14:textId="77777777" w:rsidR="004B4686" w:rsidRDefault="00E73DFC">
          <w:pPr>
            <w:tabs>
              <w:tab w:val="center" w:pos="4677"/>
              <w:tab w:val="right" w:pos="9355"/>
            </w:tabs>
            <w:spacing w:after="0" w:line="240" w:lineRule="auto"/>
            <w:jc w:val="center"/>
            <w:rPr>
              <w:rFonts w:ascii="Times New Roman" w:eastAsia="Times New Roman" w:hAnsi="Times New Roman" w:cs="Times New Roman"/>
              <w:sz w:val="20"/>
              <w:szCs w:val="20"/>
              <w:u w:val="single"/>
            </w:rPr>
          </w:pPr>
          <w:r>
            <w:rPr>
              <w:rFonts w:ascii="Times New Roman" w:eastAsia="Times New Roman" w:hAnsi="Times New Roman" w:cs="Times New Roman"/>
              <w:sz w:val="20"/>
              <w:szCs w:val="20"/>
              <w:u w:val="single"/>
            </w:rPr>
            <w:t>Ф-И-04-01</w:t>
          </w:r>
        </w:p>
      </w:tc>
    </w:tr>
    <w:tr w:rsidR="004B4686" w14:paraId="6EB57A43" w14:textId="77777777">
      <w:trPr>
        <w:trHeight w:val="255"/>
      </w:trPr>
      <w:tc>
        <w:tcPr>
          <w:tcW w:w="524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14:paraId="1222C625" w14:textId="77777777" w:rsidR="004B4686" w:rsidRDefault="00E73DFC">
          <w:pPr>
            <w:rPr>
              <w:rFonts w:ascii="Times New Roman" w:eastAsia="Times New Roman" w:hAnsi="Times New Roman" w:cs="Times New Roman"/>
              <w:sz w:val="24"/>
              <w:szCs w:val="24"/>
            </w:rPr>
          </w:pPr>
          <w:permStart w:id="869145519" w:edGrp="everyone"/>
          <w:r>
            <w:rPr>
              <w:rFonts w:ascii="Times New Roman" w:hAnsi="Times New Roman"/>
              <w:sz w:val="24"/>
              <w:szCs w:val="24"/>
            </w:rPr>
            <w:t>{{Адрес}}</w:t>
          </w:r>
          <w:permEnd w:id="869145519"/>
        </w:p>
      </w:tc>
      <w:tc>
        <w:tcPr>
          <w:tcW w:w="8364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5B18311D" w14:textId="77777777" w:rsidR="004B4686" w:rsidRDefault="00E73DFC">
          <w:pPr>
            <w:tabs>
              <w:tab w:val="center" w:pos="4677"/>
              <w:tab w:val="right" w:pos="9355"/>
            </w:tabs>
            <w:spacing w:after="0" w:line="240" w:lineRule="auto"/>
            <w:jc w:val="center"/>
            <w:rPr>
              <w:rFonts w:ascii="Times New Roman" w:eastAsia="Times New Roman" w:hAnsi="Times New Roman" w:cs="Times New Roman"/>
              <w:sz w:val="20"/>
              <w:szCs w:val="20"/>
            </w:rPr>
          </w:pPr>
          <w:r>
            <w:rPr>
              <w:rFonts w:ascii="Times New Roman" w:eastAsia="Times New Roman" w:hAnsi="Times New Roman" w:cs="Times New Roman"/>
              <w:i/>
              <w:sz w:val="20"/>
              <w:szCs w:val="20"/>
            </w:rPr>
            <w:t xml:space="preserve">ГРАФИК И УЧЕТ ГЕНЕРАЛЬНЫХ УБОРОК </w:t>
          </w:r>
          <w:r>
            <w:rPr>
              <w:rFonts w:ascii="Times New Roman" w:eastAsia="Times New Roman" w:hAnsi="Times New Roman" w:cs="Times New Roman"/>
              <w:i/>
              <w:sz w:val="20"/>
              <w:szCs w:val="20"/>
            </w:rPr>
            <w:t>ПОМЕЩЕНИЙ</w:t>
          </w:r>
        </w:p>
      </w:tc>
      <w:tc>
        <w:tcPr>
          <w:tcW w:w="1701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4A20FDCD" w14:textId="77777777" w:rsidR="004B4686" w:rsidRDefault="00E73DFC">
          <w:pPr>
            <w:tabs>
              <w:tab w:val="center" w:pos="4677"/>
              <w:tab w:val="right" w:pos="9355"/>
            </w:tabs>
            <w:spacing w:after="0" w:line="240" w:lineRule="auto"/>
            <w:rPr>
              <w:rFonts w:ascii="Times New Roman" w:eastAsia="Times New Roman" w:hAnsi="Times New Roman" w:cs="Times New Roman"/>
              <w:sz w:val="20"/>
              <w:szCs w:val="20"/>
            </w:rPr>
          </w:pPr>
          <w:r>
            <w:rPr>
              <w:rFonts w:ascii="Times New Roman" w:eastAsia="Times New Roman" w:hAnsi="Times New Roman" w:cs="Times New Roman"/>
              <w:sz w:val="20"/>
              <w:szCs w:val="20"/>
            </w:rPr>
            <w:t xml:space="preserve">СТР. </w:t>
          </w:r>
          <w:r>
            <w:rPr>
              <w:rFonts w:ascii="Times New Roman" w:eastAsia="Times New Roman" w:hAnsi="Times New Roman" w:cs="Times New Roman"/>
              <w:sz w:val="20"/>
              <w:szCs w:val="20"/>
            </w:rPr>
            <w:fldChar w:fldCharType="begin"/>
          </w:r>
          <w:r>
            <w:rPr>
              <w:rFonts w:ascii="Times New Roman" w:eastAsia="Times New Roman" w:hAnsi="Times New Roman" w:cs="Times New Roman"/>
              <w:sz w:val="20"/>
              <w:szCs w:val="20"/>
            </w:rPr>
            <w:instrText>PAGE</w:instrText>
          </w:r>
          <w:r>
            <w:rPr>
              <w:rFonts w:ascii="Times New Roman" w:eastAsia="Times New Roman" w:hAnsi="Times New Roman" w:cs="Times New Roman"/>
              <w:sz w:val="20"/>
              <w:szCs w:val="20"/>
            </w:rPr>
            <w:fldChar w:fldCharType="separate"/>
          </w:r>
          <w:r>
            <w:rPr>
              <w:rFonts w:ascii="Times New Roman" w:eastAsia="Times New Roman" w:hAnsi="Times New Roman" w:cs="Times New Roman"/>
              <w:sz w:val="20"/>
              <w:szCs w:val="20"/>
            </w:rPr>
            <w:t>1</w:t>
          </w:r>
          <w:r>
            <w:rPr>
              <w:rFonts w:ascii="Times New Roman" w:eastAsia="Times New Roman" w:hAnsi="Times New Roman" w:cs="Times New Roman"/>
              <w:sz w:val="20"/>
              <w:szCs w:val="20"/>
            </w:rPr>
            <w:fldChar w:fldCharType="end"/>
          </w:r>
          <w:r>
            <w:rPr>
              <w:rFonts w:ascii="Times New Roman" w:eastAsia="Times New Roman" w:hAnsi="Times New Roman" w:cs="Times New Roman"/>
              <w:sz w:val="20"/>
              <w:szCs w:val="20"/>
            </w:rPr>
            <w:t xml:space="preserve"> ИЗ </w:t>
          </w:r>
          <w:r>
            <w:rPr>
              <w:rFonts w:ascii="Times New Roman" w:eastAsia="Times New Roman" w:hAnsi="Times New Roman" w:cs="Times New Roman"/>
              <w:sz w:val="20"/>
              <w:szCs w:val="20"/>
            </w:rPr>
            <w:fldChar w:fldCharType="begin"/>
          </w:r>
          <w:r>
            <w:rPr>
              <w:rFonts w:ascii="Times New Roman" w:eastAsia="Times New Roman" w:hAnsi="Times New Roman" w:cs="Times New Roman"/>
              <w:sz w:val="20"/>
              <w:szCs w:val="20"/>
            </w:rPr>
            <w:instrText>NUMPAGES</w:instrText>
          </w:r>
          <w:r>
            <w:rPr>
              <w:rFonts w:ascii="Times New Roman" w:eastAsia="Times New Roman" w:hAnsi="Times New Roman" w:cs="Times New Roman"/>
              <w:sz w:val="20"/>
              <w:szCs w:val="20"/>
            </w:rPr>
            <w:fldChar w:fldCharType="separate"/>
          </w:r>
          <w:r>
            <w:rPr>
              <w:rFonts w:ascii="Times New Roman" w:eastAsia="Times New Roman" w:hAnsi="Times New Roman" w:cs="Times New Roman"/>
              <w:sz w:val="20"/>
              <w:szCs w:val="20"/>
            </w:rPr>
            <w:t>1</w:t>
          </w:r>
          <w:r>
            <w:rPr>
              <w:rFonts w:ascii="Times New Roman" w:eastAsia="Times New Roman" w:hAnsi="Times New Roman" w:cs="Times New Roman"/>
              <w:sz w:val="20"/>
              <w:szCs w:val="20"/>
            </w:rPr>
            <w:fldChar w:fldCharType="end"/>
          </w:r>
        </w:p>
      </w:tc>
    </w:tr>
    <w:tr w:rsidR="000C4712" w14:paraId="1DE52144" w14:textId="77777777">
      <w:trPr>
        <w:trHeight w:val="255"/>
      </w:trPr>
      <w:tc>
        <w:tcPr>
          <w:tcW w:w="524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14:paraId="6B7B8345" w14:textId="430B105A" w:rsidR="000C4712" w:rsidRDefault="000C4712" w:rsidP="000C4712">
          <w:pPr>
            <w:rPr>
              <w:rFonts w:ascii="Times New Roman" w:hAnsi="Times New Roman"/>
              <w:sz w:val="24"/>
              <w:szCs w:val="24"/>
            </w:rPr>
          </w:pPr>
          <w:r>
            <w:rPr>
              <w:rFonts w:ascii="Times New Roman" w:hAnsi="Times New Roman"/>
              <w:sz w:val="24"/>
              <w:szCs w:val="24"/>
              <w:lang w:val="en-US"/>
            </w:rPr>
            <w:t>{{</w:t>
          </w:r>
          <w:r w:rsidR="00927BE3">
            <w:rPr>
              <w:rFonts w:ascii="Times New Roman" w:hAnsi="Times New Roman"/>
              <w:sz w:val="24"/>
              <w:szCs w:val="24"/>
            </w:rPr>
            <w:t>Эксперт</w:t>
          </w:r>
          <w:r>
            <w:rPr>
              <w:rFonts w:ascii="Times New Roman" w:hAnsi="Times New Roman"/>
              <w:sz w:val="24"/>
              <w:szCs w:val="24"/>
              <w:lang w:val="en-US"/>
            </w:rPr>
            <w:t>}}</w:t>
          </w:r>
        </w:p>
      </w:tc>
      <w:tc>
        <w:tcPr>
          <w:tcW w:w="8364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7C67EABE" w14:textId="0A0DEDC4" w:rsidR="000C4712" w:rsidRDefault="000C4712" w:rsidP="000C4712">
          <w:pPr>
            <w:tabs>
              <w:tab w:val="center" w:pos="4677"/>
              <w:tab w:val="right" w:pos="9355"/>
            </w:tabs>
            <w:spacing w:after="0" w:line="240" w:lineRule="auto"/>
            <w:jc w:val="center"/>
            <w:rPr>
              <w:rFonts w:ascii="Times New Roman" w:eastAsia="Times New Roman" w:hAnsi="Times New Roman" w:cs="Times New Roman"/>
              <w:i/>
              <w:sz w:val="20"/>
              <w:szCs w:val="20"/>
            </w:rPr>
          </w:pPr>
          <w:r>
            <w:rPr>
              <w:rFonts w:ascii="Times New Roman" w:eastAsia="Times New Roman" w:hAnsi="Times New Roman" w:cs="Times New Roman"/>
              <w:i/>
              <w:sz w:val="20"/>
              <w:szCs w:val="20"/>
              <w:lang w:val="en-US"/>
            </w:rPr>
            <w:t>{{</w:t>
          </w:r>
          <w:r>
            <w:rPr>
              <w:rFonts w:ascii="Times New Roman" w:eastAsia="Times New Roman" w:hAnsi="Times New Roman" w:cs="Times New Roman"/>
              <w:i/>
              <w:sz w:val="20"/>
              <w:szCs w:val="20"/>
            </w:rPr>
            <w:t>Дата_создания</w:t>
          </w:r>
          <w:r>
            <w:rPr>
              <w:rFonts w:ascii="Times New Roman" w:eastAsia="Times New Roman" w:hAnsi="Times New Roman" w:cs="Times New Roman"/>
              <w:i/>
              <w:sz w:val="20"/>
              <w:szCs w:val="20"/>
              <w:lang w:val="en-US"/>
            </w:rPr>
            <w:t>}}</w:t>
          </w:r>
        </w:p>
      </w:tc>
      <w:tc>
        <w:tcPr>
          <w:tcW w:w="1701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39A584D1" w14:textId="53673D83" w:rsidR="000C4712" w:rsidRDefault="000C4712" w:rsidP="000C4712">
          <w:pPr>
            <w:tabs>
              <w:tab w:val="center" w:pos="4677"/>
              <w:tab w:val="right" w:pos="9355"/>
            </w:tabs>
            <w:spacing w:after="0" w:line="240" w:lineRule="auto"/>
            <w:rPr>
              <w:rFonts w:ascii="Times New Roman" w:eastAsia="Times New Roman" w:hAnsi="Times New Roman" w:cs="Times New Roman"/>
              <w:sz w:val="20"/>
              <w:szCs w:val="20"/>
            </w:rPr>
          </w:pPr>
          <w:r>
            <w:rPr>
              <w:rFonts w:ascii="Times New Roman" w:eastAsia="Times New Roman" w:hAnsi="Times New Roman" w:cs="Times New Roman"/>
              <w:sz w:val="20"/>
              <w:szCs w:val="20"/>
              <w:lang w:val="en-US"/>
            </w:rPr>
            <w:t>{{</w:t>
          </w:r>
          <w:r>
            <w:rPr>
              <w:rFonts w:ascii="Times New Roman" w:eastAsia="Times New Roman" w:hAnsi="Times New Roman" w:cs="Times New Roman"/>
              <w:sz w:val="20"/>
              <w:szCs w:val="20"/>
            </w:rPr>
            <w:t>Стандарт</w:t>
          </w:r>
          <w:r>
            <w:rPr>
              <w:rFonts w:ascii="Times New Roman" w:eastAsia="Times New Roman" w:hAnsi="Times New Roman" w:cs="Times New Roman"/>
              <w:sz w:val="20"/>
              <w:szCs w:val="20"/>
              <w:lang w:val="en-US"/>
            </w:rPr>
            <w:t>}}</w:t>
          </w:r>
        </w:p>
      </w:tc>
    </w:tr>
  </w:tbl>
  <w:p w14:paraId="43203F8C" w14:textId="77777777" w:rsidR="004B4686" w:rsidRDefault="004B4686">
    <w:pPr>
      <w:spacing w:after="0" w:line="240" w:lineRule="aut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1DF2B2" w14:textId="77777777" w:rsidR="00927BE3" w:rsidRDefault="00927BE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335C"/>
    <w:rsid w:val="000602DA"/>
    <w:rsid w:val="000A6998"/>
    <w:rsid w:val="000C4712"/>
    <w:rsid w:val="0011582B"/>
    <w:rsid w:val="0015370E"/>
    <w:rsid w:val="002629C6"/>
    <w:rsid w:val="00280E9D"/>
    <w:rsid w:val="00355A62"/>
    <w:rsid w:val="004B4686"/>
    <w:rsid w:val="00640B6E"/>
    <w:rsid w:val="00666269"/>
    <w:rsid w:val="008C3B90"/>
    <w:rsid w:val="00927BE3"/>
    <w:rsid w:val="00A028C9"/>
    <w:rsid w:val="00AA7A06"/>
    <w:rsid w:val="00B575FE"/>
    <w:rsid w:val="00BB4DE8"/>
    <w:rsid w:val="00C754B4"/>
    <w:rsid w:val="00D4335C"/>
    <w:rsid w:val="00D53A0B"/>
    <w:rsid w:val="00E73DFC"/>
    <w:rsid w:val="4F045EE7"/>
    <w:rsid w:val="54FC2C0E"/>
    <w:rsid w:val="5D961F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3B4BEFF0"/>
  <w15:docId w15:val="{EB3ABAA1-FAAA-452C-B813-9405B1F381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/>
    <w:lsdException w:name="heading 2" w:uiPriority="0"/>
    <w:lsdException w:name="heading 3" w:uiPriority="0"/>
    <w:lsdException w:name="heading 4" w:uiPriority="0"/>
    <w:lsdException w:name="heading 5" w:uiPriority="0" w:qFormat="1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qFormat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Pr>
      <w:b/>
      <w:bCs/>
    </w:rPr>
  </w:style>
  <w:style w:type="paragraph" w:styleId="a4">
    <w:name w:val="header"/>
    <w:basedOn w:val="a"/>
    <w:link w:val="a5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paragraph" w:styleId="a6">
    <w:name w:val="Title"/>
    <w:basedOn w:val="a"/>
    <w:next w:val="a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a9">
    <w:name w:val="Normal (Web)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a">
    <w:name w:val="Subtitle"/>
    <w:basedOn w:val="a"/>
    <w:next w:val="a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styleId="ab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5">
    <w:name w:val="Верхний колонтитул Знак"/>
    <w:basedOn w:val="a0"/>
    <w:link w:val="a4"/>
    <w:uiPriority w:val="99"/>
    <w:qFormat/>
  </w:style>
  <w:style w:type="character" w:customStyle="1" w:styleId="a8">
    <w:name w:val="Нижний колонтитул Знак"/>
    <w:basedOn w:val="a0"/>
    <w:link w:val="a7"/>
    <w:uiPriority w:val="99"/>
    <w:qFormat/>
  </w:style>
  <w:style w:type="table" w:customStyle="1" w:styleId="Style19">
    <w:name w:val="_Style 19"/>
    <w:basedOn w:val="TableNormal"/>
    <w:tblPr>
      <w:tblCellMar>
        <w:left w:w="108" w:type="dxa"/>
        <w:right w:w="108" w:type="dxa"/>
      </w:tblCellMar>
    </w:tblPr>
  </w:style>
  <w:style w:type="table" w:customStyle="1" w:styleId="Style20">
    <w:name w:val="_Style 20"/>
    <w:basedOn w:val="TableNormal"/>
    <w:qFormat/>
    <w:tblPr>
      <w:tblCellMar>
        <w:left w:w="108" w:type="dxa"/>
        <w:right w:w="108" w:type="dxa"/>
      </w:tblCellMar>
    </w:tblPr>
  </w:style>
  <w:style w:type="table" w:customStyle="1" w:styleId="Style21">
    <w:name w:val="_Style 21"/>
    <w:basedOn w:val="TableNormal"/>
    <w:qFormat/>
    <w:tblPr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GP5+E6Btk+mNhgF1biUD3u4xVUw==">CgMxLjAyCGguZ2pkZ3hzOAByITFqMUhNVG9ScmlsY3I1aFczeHlNZXZjbEJndVh3UEtkcg==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115</Words>
  <Characters>659</Characters>
  <Application>Microsoft Office Word</Application>
  <DocSecurity>0</DocSecurity>
  <Lines>5</Lines>
  <Paragraphs>1</Paragraphs>
  <ScaleCrop>false</ScaleCrop>
  <Company/>
  <LinksUpToDate>false</LinksUpToDate>
  <CharactersWithSpaces>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Katana</dc:creator>
  <cp:lastModifiedBy>1</cp:lastModifiedBy>
  <cp:revision>6</cp:revision>
  <dcterms:created xsi:type="dcterms:W3CDTF">2025-04-25T14:30:00Z</dcterms:created>
  <dcterms:modified xsi:type="dcterms:W3CDTF">2025-08-14T08:06:00Z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1049-12.2.0.21931</vt:lpwstr>
  </property>
  <property fmtid="{D5CDD505-2E9C-101B-9397-08002B2CF9AE}" pid="3" name="ICV">
    <vt:lpwstr>2D4E47C3AEDF4FEEBC4AAABFE1F01E17_12</vt:lpwstr>
  </property>
</Properties>
</file>